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8805FD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8805FD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5E3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68B" w:rsidRPr="008805FD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</w:p>
    <w:p w:rsidR="008805FD" w:rsidRPr="008805FD" w:rsidRDefault="00B9397A" w:rsidP="008805F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5FD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8805FD" w:rsidRPr="00880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5FD" w:rsidRPr="008805FD">
        <w:rPr>
          <w:rFonts w:ascii="Times New Roman" w:hAnsi="Times New Roman" w:cs="Times New Roman"/>
          <w:sz w:val="28"/>
          <w:szCs w:val="28"/>
          <w:lang w:val="uk-UA"/>
        </w:rPr>
        <w:t>на  2022 рік</w:t>
      </w:r>
    </w:p>
    <w:p w:rsidR="00B9397A" w:rsidRPr="008805FD" w:rsidRDefault="00B9397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073C" w:rsidRPr="008805FD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Pr="005423B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6A379B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5423B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542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5423B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5423B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5423B8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3B8" w:rsidRPr="005423B8" w:rsidRDefault="006A379B" w:rsidP="006A37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Ввести додатково до штатного розпису Відділу освіти, культури, молоді та спорту Авангардівської селищної  ради </w:t>
      </w:r>
      <w:r w:rsidR="00E00F3C" w:rsidRPr="00E00F3C">
        <w:rPr>
          <w:rFonts w:ascii="Times New Roman" w:hAnsi="Times New Roman" w:cs="Times New Roman"/>
          <w:sz w:val="28"/>
          <w:szCs w:val="28"/>
        </w:rPr>
        <w:t xml:space="preserve"> 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наступні посади:</w:t>
      </w:r>
    </w:p>
    <w:p w:rsidR="00E00F3C" w:rsidRPr="00E00F3C" w:rsidRDefault="00E00F3C" w:rsidP="00E00F3C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E00F3C">
        <w:rPr>
          <w:rFonts w:ascii="Times New Roman" w:hAnsi="Times New Roman" w:cs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- 1,0 ставка;</w:t>
      </w:r>
    </w:p>
    <w:p w:rsidR="00E00F3C" w:rsidRPr="00E00F3C" w:rsidRDefault="00E00F3C" w:rsidP="00E00F3C">
      <w:pPr>
        <w:pStyle w:val="a6"/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 w:rsidRPr="00E00F3C">
        <w:rPr>
          <w:rFonts w:ascii="Times New Roman" w:hAnsi="Times New Roman" w:cs="Times New Roman"/>
          <w:sz w:val="28"/>
          <w:szCs w:val="28"/>
          <w:lang w:val="uk-UA"/>
        </w:rPr>
        <w:t xml:space="preserve"> а також вивести зі штатного розпису наступні посади:</w:t>
      </w:r>
    </w:p>
    <w:p w:rsidR="00E00F3C" w:rsidRPr="0022188C" w:rsidRDefault="00E00F3C" w:rsidP="00E00F3C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інжене</w:t>
      </w:r>
      <w:r w:rsidRPr="00750CB4">
        <w:rPr>
          <w:rFonts w:ascii="Times New Roman" w:hAnsi="Times New Roman" w:cs="Times New Roman"/>
          <w:sz w:val="28"/>
          <w:szCs w:val="28"/>
          <w:lang w:val="uk-UA"/>
        </w:rPr>
        <w:t>р з технічного нагляду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0,5 ставки;</w:t>
      </w:r>
    </w:p>
    <w:p w:rsidR="00E00F3C" w:rsidRPr="0022188C" w:rsidRDefault="00E00F3C" w:rsidP="00E00F3C">
      <w:pPr>
        <w:pStyle w:val="a6"/>
        <w:numPr>
          <w:ilvl w:val="0"/>
          <w:numId w:val="4"/>
        </w:numPr>
        <w:jc w:val="both"/>
        <w:rPr>
          <w:rFonts w:ascii="Times New Roman" w:eastAsia="BatangChe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50CB4">
        <w:rPr>
          <w:rFonts w:ascii="Times New Roman" w:hAnsi="Times New Roman" w:cs="Times New Roman"/>
          <w:sz w:val="28"/>
          <w:szCs w:val="28"/>
          <w:lang w:val="uk-UA"/>
        </w:rPr>
        <w:t>нженер з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0,5 ставки</w:t>
      </w:r>
    </w:p>
    <w:p w:rsidR="00A61B90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3B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5423B8" w:rsidRPr="005423B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 ради на  202</w:t>
      </w:r>
      <w:r w:rsidR="00E00F3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0E1EEA" w:rsidRPr="005423B8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>ами  №1-</w:t>
      </w:r>
      <w:r w:rsidR="00B9397A" w:rsidRPr="00542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70214" w:rsidRPr="00542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5423B8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8805FD" w:rsidRPr="008805F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805FD" w:rsidRPr="007817FC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1087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805FD" w:rsidRPr="0030649F" w:rsidRDefault="008805FD" w:rsidP="008805F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:rsidR="008805F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5FD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5FD" w:rsidRPr="005423B8" w:rsidRDefault="008805FD" w:rsidP="008805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2EE" w:rsidRPr="00C60BC8" w:rsidRDefault="004E22EE" w:rsidP="00C60BC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BC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C60BC8" w:rsidRPr="00C60BC8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0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0B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23B8" w:rsidRDefault="005423B8" w:rsidP="00C60B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0BC8" w:rsidRPr="005423B8" w:rsidRDefault="00C60BC8" w:rsidP="00C60B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F3C" w:rsidRPr="0030649F" w:rsidRDefault="00E00F3C" w:rsidP="00E00F3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80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E00F3C" w:rsidRPr="0030649F" w:rsidRDefault="00E00F3C" w:rsidP="00E00F3C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F3C" w:rsidRPr="007817FC" w:rsidRDefault="00E00F3C" w:rsidP="00E00F3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8805FD">
        <w:rPr>
          <w:rFonts w:ascii="Times New Roman" w:hAnsi="Times New Roman" w:cs="Times New Roman"/>
          <w:b/>
          <w:sz w:val="28"/>
          <w:szCs w:val="28"/>
          <w:lang w:val="uk-UA"/>
        </w:rPr>
        <w:t>1087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E00F3C" w:rsidRPr="0030649F" w:rsidRDefault="00E00F3C" w:rsidP="00E00F3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12.2021</w:t>
      </w:r>
    </w:p>
    <w:p w:rsidR="009D6385" w:rsidRPr="005423B8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6385" w:rsidRPr="005423B8" w:rsidSect="00B939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86B5C"/>
    <w:multiLevelType w:val="hybridMultilevel"/>
    <w:tmpl w:val="77BE4C16"/>
    <w:lvl w:ilvl="0" w:tplc="EDAA411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22EC"/>
    <w:rsid w:val="00032344"/>
    <w:rsid w:val="000E1EEA"/>
    <w:rsid w:val="000F4645"/>
    <w:rsid w:val="0030649F"/>
    <w:rsid w:val="0041368B"/>
    <w:rsid w:val="00427746"/>
    <w:rsid w:val="00432543"/>
    <w:rsid w:val="004E22EE"/>
    <w:rsid w:val="005236CF"/>
    <w:rsid w:val="005423B8"/>
    <w:rsid w:val="00622DFD"/>
    <w:rsid w:val="00645355"/>
    <w:rsid w:val="00671657"/>
    <w:rsid w:val="006A379B"/>
    <w:rsid w:val="00747A05"/>
    <w:rsid w:val="008535E3"/>
    <w:rsid w:val="008805FD"/>
    <w:rsid w:val="008C6A19"/>
    <w:rsid w:val="00916EFE"/>
    <w:rsid w:val="00945620"/>
    <w:rsid w:val="00947306"/>
    <w:rsid w:val="009D6385"/>
    <w:rsid w:val="00A61B90"/>
    <w:rsid w:val="00A623B5"/>
    <w:rsid w:val="00AF2E67"/>
    <w:rsid w:val="00B32B46"/>
    <w:rsid w:val="00B9397A"/>
    <w:rsid w:val="00BA0D49"/>
    <w:rsid w:val="00BD1FEB"/>
    <w:rsid w:val="00C60BC8"/>
    <w:rsid w:val="00D012E1"/>
    <w:rsid w:val="00D70214"/>
    <w:rsid w:val="00DF7439"/>
    <w:rsid w:val="00E00F3C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23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2021-12-18T15:45:00Z</cp:lastPrinted>
  <dcterms:created xsi:type="dcterms:W3CDTF">2021-12-28T08:04:00Z</dcterms:created>
  <dcterms:modified xsi:type="dcterms:W3CDTF">2021-12-28T08:04:00Z</dcterms:modified>
</cp:coreProperties>
</file>