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07382" w14:textId="77777777" w:rsidR="00800273" w:rsidRPr="007C100C" w:rsidRDefault="00800273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090BF75B" w14:textId="77777777" w:rsidR="00800273" w:rsidRPr="007C100C" w:rsidRDefault="00800273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2B1D0938" w14:textId="77777777" w:rsidR="00800273" w:rsidRPr="007C100C" w:rsidRDefault="00800273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13F774CD" w14:textId="77777777" w:rsidR="00800273" w:rsidRPr="007C100C" w:rsidRDefault="00800273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17488C94" w14:textId="5AD0B5FD" w:rsidR="00800273" w:rsidRDefault="00800273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13E27EAF" w14:textId="77777777" w:rsidR="00D26E26" w:rsidRPr="007C100C" w:rsidRDefault="00D26E26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73005C96" w14:textId="77777777" w:rsidR="00800273" w:rsidRDefault="00800273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34C0A26D" w14:textId="77777777" w:rsidR="00DA7BD2" w:rsidRDefault="00DA7BD2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5D240191" w14:textId="77777777" w:rsidR="00DA7BD2" w:rsidRDefault="00DA7BD2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495D0CF0" w14:textId="77777777" w:rsidR="00DA7BD2" w:rsidRDefault="00DA7BD2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11BB58F5" w14:textId="77777777" w:rsidR="000745F5" w:rsidRPr="007C100C" w:rsidRDefault="000745F5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0572CA21" w14:textId="3BD959FD" w:rsidR="00800273" w:rsidRPr="007C100C" w:rsidRDefault="00800273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063616EC" w14:textId="6CCC4667" w:rsidR="00B34AEB" w:rsidRDefault="00CD4F70" w:rsidP="000745F5">
      <w:pPr>
        <w:tabs>
          <w:tab w:val="left" w:pos="0"/>
        </w:tabs>
        <w:spacing w:after="0" w:line="276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7C100C">
        <w:rPr>
          <w:rFonts w:ascii="Times New Roman" w:hAnsi="Times New Roman" w:cs="Times New Roman"/>
          <w:sz w:val="28"/>
          <w:szCs w:val="28"/>
        </w:rPr>
        <w:t xml:space="preserve">Про надання дозволу Відділу капітального будівництва, житлово-комунального господарства, комунального майна Авангардівської селищної ради щодо передачі матеріалів для ремонту тепло-, водо-, електромереж Немішаївській селищній раді Бучанського району Київської області </w:t>
      </w:r>
      <w:bookmarkStart w:id="0" w:name="_Hlk103843828"/>
      <w:r w:rsidRPr="007C100C">
        <w:rPr>
          <w:rFonts w:ascii="Times New Roman" w:hAnsi="Times New Roman" w:cs="Times New Roman"/>
          <w:sz w:val="28"/>
          <w:szCs w:val="28"/>
        </w:rPr>
        <w:t>для відновлення інфраструктури громади, яка постраждала під час ведення бойових дій</w:t>
      </w:r>
    </w:p>
    <w:p w14:paraId="679C277B" w14:textId="77777777" w:rsidR="000745F5" w:rsidRPr="007C100C" w:rsidRDefault="000745F5" w:rsidP="000745F5">
      <w:pPr>
        <w:tabs>
          <w:tab w:val="left" w:pos="0"/>
        </w:tabs>
        <w:spacing w:after="0" w:line="276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41A0F35" w14:textId="77777777" w:rsidR="00800273" w:rsidRPr="000745F5" w:rsidRDefault="00800273" w:rsidP="00B34AE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56C65C4A" w14:textId="08655D3D" w:rsidR="00B34AEB" w:rsidRPr="007C100C" w:rsidRDefault="000745F5" w:rsidP="000B39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235" w:rsidRPr="007C100C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034819" w:rsidRPr="007C100C">
        <w:rPr>
          <w:rFonts w:ascii="Times New Roman" w:hAnsi="Times New Roman" w:cs="Times New Roman"/>
          <w:sz w:val="28"/>
          <w:szCs w:val="28"/>
        </w:rPr>
        <w:t>звернення Немішаївської</w:t>
      </w:r>
      <w:r w:rsidR="00800273" w:rsidRPr="007C100C">
        <w:rPr>
          <w:rFonts w:ascii="Times New Roman" w:hAnsi="Times New Roman" w:cs="Times New Roman"/>
          <w:sz w:val="28"/>
          <w:szCs w:val="28"/>
        </w:rPr>
        <w:t xml:space="preserve"> </w:t>
      </w:r>
      <w:r w:rsidR="00034819" w:rsidRPr="007C100C">
        <w:rPr>
          <w:rFonts w:ascii="Times New Roman" w:hAnsi="Times New Roman" w:cs="Times New Roman"/>
          <w:sz w:val="28"/>
          <w:szCs w:val="28"/>
        </w:rPr>
        <w:t>селищної ради</w:t>
      </w:r>
      <w:r w:rsidR="004A372F">
        <w:rPr>
          <w:rFonts w:ascii="Times New Roman" w:hAnsi="Times New Roman" w:cs="Times New Roman"/>
          <w:sz w:val="28"/>
          <w:szCs w:val="28"/>
        </w:rPr>
        <w:t xml:space="preserve"> </w:t>
      </w:r>
      <w:r w:rsidR="008411A7">
        <w:rPr>
          <w:rFonts w:ascii="Times New Roman" w:hAnsi="Times New Roman" w:cs="Times New Roman"/>
          <w:sz w:val="28"/>
          <w:szCs w:val="28"/>
        </w:rPr>
        <w:t xml:space="preserve"> Бучанського району Київської області, </w:t>
      </w:r>
      <w:r w:rsidR="00807235" w:rsidRPr="007C100C">
        <w:rPr>
          <w:rFonts w:ascii="Times New Roman" w:hAnsi="Times New Roman" w:cs="Times New Roman"/>
          <w:sz w:val="28"/>
          <w:szCs w:val="28"/>
        </w:rPr>
        <w:t xml:space="preserve">щодо </w:t>
      </w:r>
      <w:r w:rsidR="0012183D">
        <w:rPr>
          <w:rFonts w:ascii="Times New Roman" w:hAnsi="Times New Roman" w:cs="Times New Roman"/>
          <w:sz w:val="28"/>
          <w:szCs w:val="28"/>
        </w:rPr>
        <w:t xml:space="preserve">надання допомоги окремими матеріалами для відновлення об’єктів інфраструктури  </w:t>
      </w:r>
      <w:r w:rsidR="00034819" w:rsidRPr="007C100C">
        <w:rPr>
          <w:rFonts w:ascii="Times New Roman" w:hAnsi="Times New Roman" w:cs="Times New Roman"/>
          <w:sz w:val="28"/>
          <w:szCs w:val="28"/>
        </w:rPr>
        <w:t>тепло-, водо-, електромереж, яка постраждала під час ведення бойових дій</w:t>
      </w:r>
      <w:r w:rsidR="00311315">
        <w:rPr>
          <w:rFonts w:ascii="Times New Roman" w:hAnsi="Times New Roman" w:cs="Times New Roman"/>
          <w:sz w:val="28"/>
          <w:szCs w:val="28"/>
        </w:rPr>
        <w:t xml:space="preserve"> внаслідок агресії Російської Федерації</w:t>
      </w:r>
      <w:r w:rsidR="00807235" w:rsidRPr="007C100C">
        <w:rPr>
          <w:rFonts w:ascii="Times New Roman" w:hAnsi="Times New Roman" w:cs="Times New Roman"/>
          <w:sz w:val="28"/>
          <w:szCs w:val="28"/>
        </w:rPr>
        <w:t xml:space="preserve">, </w:t>
      </w:r>
      <w:r w:rsidR="00E36E57" w:rsidRPr="007C100C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D26E26">
        <w:rPr>
          <w:rFonts w:ascii="Times New Roman" w:hAnsi="Times New Roman" w:cs="Times New Roman"/>
          <w:sz w:val="28"/>
          <w:szCs w:val="28"/>
        </w:rPr>
        <w:t>в</w:t>
      </w:r>
      <w:r w:rsidR="00D26E26">
        <w:rPr>
          <w:rFonts w:ascii="Times New Roman" w:hAnsi="Times New Roman" w:cs="Times New Roman"/>
          <w:noProof/>
          <w:sz w:val="28"/>
          <w:szCs w:val="28"/>
        </w:rPr>
        <w:t xml:space="preserve">несення змін </w:t>
      </w:r>
      <w:r w:rsidR="00D26E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 рішення виконавчого комітету Авангардівської селищної ради №96 від 15.03.2022 року</w:t>
      </w:r>
      <w:r w:rsidR="00D26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E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стану»,</w:t>
      </w:r>
      <w:r w:rsidR="00D26E2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6E57" w:rsidRPr="007C100C">
        <w:rPr>
          <w:rFonts w:ascii="Times New Roman" w:hAnsi="Times New Roman" w:cs="Times New Roman"/>
          <w:sz w:val="28"/>
          <w:szCs w:val="28"/>
        </w:rPr>
        <w:t xml:space="preserve">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</w:t>
      </w:r>
      <w:r w:rsidR="000B392D" w:rsidRPr="007C100C">
        <w:rPr>
          <w:rFonts w:ascii="Times New Roman" w:hAnsi="Times New Roman" w:cs="Times New Roman"/>
          <w:sz w:val="28"/>
          <w:szCs w:val="28"/>
        </w:rPr>
        <w:t xml:space="preserve">керуючись ст. 26 Закону України «Про місцеве самоврядування в Україні», </w:t>
      </w:r>
      <w:r w:rsidR="00B34AEB" w:rsidRPr="007C100C">
        <w:rPr>
          <w:rFonts w:ascii="Times New Roman" w:hAnsi="Times New Roman" w:cs="Times New Roman"/>
          <w:sz w:val="28"/>
          <w:szCs w:val="28"/>
        </w:rPr>
        <w:t xml:space="preserve">Авангардівська селищна рада </w:t>
      </w:r>
      <w:r w:rsidR="00B34AEB" w:rsidRPr="007C100C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B34AEB" w:rsidRPr="007C100C">
        <w:rPr>
          <w:rFonts w:ascii="Times New Roman" w:hAnsi="Times New Roman" w:cs="Times New Roman"/>
          <w:sz w:val="28"/>
          <w:szCs w:val="28"/>
        </w:rPr>
        <w:t>:</w:t>
      </w:r>
    </w:p>
    <w:p w14:paraId="12CF5C46" w14:textId="77777777" w:rsidR="00B34AEB" w:rsidRPr="000745F5" w:rsidRDefault="00B34AEB" w:rsidP="00B34AE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7C100C">
        <w:rPr>
          <w:rFonts w:ascii="Times New Roman" w:hAnsi="Times New Roman" w:cs="Times New Roman"/>
          <w:sz w:val="28"/>
          <w:szCs w:val="28"/>
        </w:rPr>
        <w:tab/>
      </w:r>
    </w:p>
    <w:p w14:paraId="3813B7A8" w14:textId="74B80DFF" w:rsidR="00B34AEB" w:rsidRDefault="00034819" w:rsidP="00D26E26">
      <w:pPr>
        <w:pStyle w:val="aa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00C">
        <w:rPr>
          <w:rFonts w:ascii="Times New Roman" w:hAnsi="Times New Roman" w:cs="Times New Roman"/>
          <w:sz w:val="28"/>
          <w:szCs w:val="28"/>
        </w:rPr>
        <w:t>Зобов’язати Відділ капітального будівництва, житлово-комунального господарства, комунального майна Авангардівської селищної ради:</w:t>
      </w:r>
    </w:p>
    <w:p w14:paraId="33B69DCA" w14:textId="77777777" w:rsidR="000745F5" w:rsidRDefault="000745F5" w:rsidP="00074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750E5" w14:textId="6BD66303" w:rsidR="000745F5" w:rsidRDefault="000745F5" w:rsidP="000745F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5F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1224-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AA15AB6" w14:textId="04688FCD" w:rsidR="000745F5" w:rsidRDefault="000745F5" w:rsidP="000745F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13.04.2022</w:t>
      </w:r>
    </w:p>
    <w:p w14:paraId="1DCD49FD" w14:textId="77777777" w:rsidR="000745F5" w:rsidRPr="000745F5" w:rsidRDefault="000745F5" w:rsidP="000745F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A9067C" w14:textId="661C1261" w:rsidR="00D26E26" w:rsidRDefault="00034819" w:rsidP="000745F5">
      <w:pPr>
        <w:pStyle w:val="aa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372F">
        <w:rPr>
          <w:rFonts w:ascii="Times New Roman" w:hAnsi="Times New Roman" w:cs="Times New Roman"/>
          <w:sz w:val="28"/>
          <w:szCs w:val="28"/>
        </w:rPr>
        <w:t xml:space="preserve">Здійснити закупівлю </w:t>
      </w:r>
      <w:r w:rsidR="00BD5114" w:rsidRPr="004A372F">
        <w:rPr>
          <w:rFonts w:ascii="Times New Roman" w:hAnsi="Times New Roman" w:cs="Times New Roman"/>
          <w:sz w:val="28"/>
          <w:szCs w:val="28"/>
        </w:rPr>
        <w:t xml:space="preserve">матеріалів для ремонту тепло-, водо-, електромереж </w:t>
      </w:r>
      <w:r w:rsidR="004A372F" w:rsidRPr="004A372F">
        <w:rPr>
          <w:rFonts w:ascii="Times New Roman" w:hAnsi="Times New Roman" w:cs="Times New Roman"/>
          <w:sz w:val="28"/>
          <w:szCs w:val="28"/>
        </w:rPr>
        <w:t>при</w:t>
      </w:r>
      <w:r w:rsidR="00BD5114" w:rsidRPr="004A372F">
        <w:rPr>
          <w:rFonts w:ascii="Times New Roman" w:hAnsi="Times New Roman" w:cs="Times New Roman"/>
          <w:sz w:val="28"/>
          <w:szCs w:val="28"/>
        </w:rPr>
        <w:t xml:space="preserve"> відновленн</w:t>
      </w:r>
      <w:r w:rsidR="004A372F" w:rsidRPr="004A372F">
        <w:rPr>
          <w:rFonts w:ascii="Times New Roman" w:hAnsi="Times New Roman" w:cs="Times New Roman"/>
          <w:sz w:val="28"/>
          <w:szCs w:val="28"/>
        </w:rPr>
        <w:t>і</w:t>
      </w:r>
      <w:r w:rsidR="00BD5114" w:rsidRPr="004A372F">
        <w:rPr>
          <w:rFonts w:ascii="Times New Roman" w:hAnsi="Times New Roman" w:cs="Times New Roman"/>
          <w:sz w:val="28"/>
          <w:szCs w:val="28"/>
        </w:rPr>
        <w:t xml:space="preserve"> інфраструктури Немішаївської</w:t>
      </w:r>
      <w:r w:rsidR="004A372F" w:rsidRPr="004A372F">
        <w:rPr>
          <w:rFonts w:ascii="Times New Roman" w:hAnsi="Times New Roman" w:cs="Times New Roman"/>
          <w:sz w:val="28"/>
          <w:szCs w:val="28"/>
        </w:rPr>
        <w:t xml:space="preserve"> </w:t>
      </w:r>
      <w:r w:rsidR="004A372F">
        <w:rPr>
          <w:rFonts w:ascii="Times New Roman" w:hAnsi="Times New Roman" w:cs="Times New Roman"/>
          <w:sz w:val="28"/>
          <w:szCs w:val="28"/>
        </w:rPr>
        <w:t>селищної</w:t>
      </w:r>
      <w:r w:rsidR="000745F5" w:rsidRPr="000745F5">
        <w:rPr>
          <w:rFonts w:ascii="Times New Roman" w:hAnsi="Times New Roman" w:cs="Times New Roman"/>
          <w:sz w:val="28"/>
          <w:szCs w:val="28"/>
        </w:rPr>
        <w:t xml:space="preserve"> </w:t>
      </w:r>
      <w:r w:rsidR="000745F5" w:rsidRPr="00E445F5">
        <w:rPr>
          <w:rFonts w:ascii="Times New Roman" w:hAnsi="Times New Roman" w:cs="Times New Roman"/>
          <w:sz w:val="28"/>
          <w:szCs w:val="28"/>
        </w:rPr>
        <w:t xml:space="preserve">ради Бучанського району Київської області, </w:t>
      </w:r>
      <w:r w:rsidR="000745F5">
        <w:rPr>
          <w:rFonts w:ascii="Times New Roman" w:hAnsi="Times New Roman" w:cs="Times New Roman"/>
          <w:sz w:val="28"/>
          <w:szCs w:val="28"/>
        </w:rPr>
        <w:t xml:space="preserve">яка постраждала під час ведення бойових дій внаслідок агресії Російської Федерації, </w:t>
      </w:r>
      <w:r w:rsidR="000745F5" w:rsidRPr="00E445F5">
        <w:rPr>
          <w:rFonts w:ascii="Times New Roman" w:hAnsi="Times New Roman" w:cs="Times New Roman"/>
          <w:sz w:val="28"/>
          <w:szCs w:val="28"/>
        </w:rPr>
        <w:t>згідно з переліком (додаток 1);</w:t>
      </w:r>
    </w:p>
    <w:p w14:paraId="6DEA1F9C" w14:textId="30098F6B" w:rsidR="00BD5114" w:rsidRPr="000745F5" w:rsidRDefault="00BD5114" w:rsidP="000745F5">
      <w:pPr>
        <w:pStyle w:val="aa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00C">
        <w:rPr>
          <w:rFonts w:ascii="Times New Roman" w:hAnsi="Times New Roman" w:cs="Times New Roman"/>
          <w:sz w:val="28"/>
          <w:szCs w:val="28"/>
        </w:rPr>
        <w:t xml:space="preserve">Передати </w:t>
      </w:r>
      <w:r w:rsidR="004A372F">
        <w:rPr>
          <w:rFonts w:ascii="Times New Roman" w:hAnsi="Times New Roman" w:cs="Times New Roman"/>
          <w:sz w:val="28"/>
          <w:szCs w:val="28"/>
        </w:rPr>
        <w:t xml:space="preserve">на безоплатній основі </w:t>
      </w:r>
      <w:r w:rsidRPr="007C100C">
        <w:rPr>
          <w:rFonts w:ascii="Times New Roman" w:hAnsi="Times New Roman" w:cs="Times New Roman"/>
          <w:sz w:val="28"/>
          <w:szCs w:val="28"/>
        </w:rPr>
        <w:t>з балансу Відділу капітального будівництва, житлово-комунального господарства, комунального майна Авангардівської селищної ради (43988734) на баланс Немішаївської селищної ради Бучанського району Київської області (04359867)</w:t>
      </w:r>
      <w:r w:rsidR="000F2798" w:rsidRPr="007C100C">
        <w:rPr>
          <w:rFonts w:ascii="Times New Roman" w:hAnsi="Times New Roman" w:cs="Times New Roman"/>
          <w:sz w:val="28"/>
          <w:szCs w:val="28"/>
        </w:rPr>
        <w:t xml:space="preserve"> майно визначене у переліку</w:t>
      </w:r>
      <w:r w:rsidR="004A372F">
        <w:rPr>
          <w:rFonts w:ascii="Times New Roman" w:hAnsi="Times New Roman" w:cs="Times New Roman"/>
          <w:sz w:val="28"/>
          <w:szCs w:val="28"/>
        </w:rPr>
        <w:t xml:space="preserve"> (додаток 1)</w:t>
      </w:r>
      <w:r w:rsidR="000F2798" w:rsidRPr="007C100C">
        <w:rPr>
          <w:rFonts w:ascii="Times New Roman" w:hAnsi="Times New Roman" w:cs="Times New Roman"/>
          <w:sz w:val="28"/>
          <w:szCs w:val="28"/>
        </w:rPr>
        <w:t>.</w:t>
      </w:r>
    </w:p>
    <w:p w14:paraId="0AB9F7B9" w14:textId="77777777" w:rsidR="000745F5" w:rsidRPr="000745F5" w:rsidRDefault="000745F5" w:rsidP="000745F5">
      <w:pPr>
        <w:pStyle w:val="aa"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3309E563" w14:textId="7F55E8B4" w:rsidR="00B34AEB" w:rsidRPr="007C100C" w:rsidRDefault="004A372F" w:rsidP="00D26E2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0273" w:rsidRPr="007C100C">
        <w:rPr>
          <w:rFonts w:ascii="Times New Roman" w:hAnsi="Times New Roman" w:cs="Times New Roman"/>
          <w:sz w:val="28"/>
          <w:szCs w:val="28"/>
        </w:rPr>
        <w:t>.</w:t>
      </w:r>
      <w:r w:rsidR="00800273" w:rsidRPr="007C100C">
        <w:rPr>
          <w:rFonts w:ascii="Times New Roman" w:hAnsi="Times New Roman" w:cs="Times New Roman"/>
          <w:sz w:val="28"/>
          <w:szCs w:val="28"/>
        </w:rPr>
        <w:tab/>
      </w:r>
      <w:r w:rsidR="00B34AEB" w:rsidRPr="007C100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E36E57" w:rsidRPr="007C100C">
        <w:rPr>
          <w:rFonts w:ascii="Times New Roman" w:hAnsi="Times New Roman" w:cs="Times New Roman"/>
          <w:sz w:val="28"/>
          <w:szCs w:val="28"/>
        </w:rPr>
        <w:t>з питань комунальної власності, житлово-комунального господарства, благоустрою, пла</w:t>
      </w:r>
      <w:r w:rsidR="000745F5">
        <w:rPr>
          <w:rFonts w:ascii="Times New Roman" w:hAnsi="Times New Roman" w:cs="Times New Roman"/>
          <w:sz w:val="28"/>
          <w:szCs w:val="28"/>
        </w:rPr>
        <w:t xml:space="preserve">нування територій, будівництва, </w:t>
      </w:r>
      <w:r w:rsidR="00E36E57" w:rsidRPr="007C100C">
        <w:rPr>
          <w:rFonts w:ascii="Times New Roman" w:hAnsi="Times New Roman" w:cs="Times New Roman"/>
          <w:sz w:val="28"/>
          <w:szCs w:val="28"/>
        </w:rPr>
        <w:t>архітектури, енергозбереження та транспорту.</w:t>
      </w:r>
    </w:p>
    <w:p w14:paraId="1DB1D20C" w14:textId="77777777" w:rsidR="00B34AEB" w:rsidRPr="007C100C" w:rsidRDefault="00B34AEB" w:rsidP="00D26E2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CF8A827" w14:textId="77777777" w:rsidR="00B34AEB" w:rsidRPr="007C100C" w:rsidRDefault="00B34AEB" w:rsidP="000745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7D7AE" w14:textId="77777777" w:rsidR="00B34AEB" w:rsidRPr="007C100C" w:rsidRDefault="00B34AEB" w:rsidP="00B34AE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6F9FD30" w14:textId="065B6B03" w:rsidR="00B34AEB" w:rsidRPr="007C100C" w:rsidRDefault="00B34AEB" w:rsidP="000745F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00C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7C100C">
        <w:rPr>
          <w:rFonts w:ascii="Times New Roman" w:hAnsi="Times New Roman" w:cs="Times New Roman"/>
          <w:b/>
          <w:sz w:val="28"/>
          <w:szCs w:val="28"/>
        </w:rPr>
        <w:tab/>
      </w:r>
      <w:r w:rsidRPr="007C100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E36E57" w:rsidRPr="007C10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100C">
        <w:rPr>
          <w:rFonts w:ascii="Times New Roman" w:hAnsi="Times New Roman" w:cs="Times New Roman"/>
          <w:b/>
          <w:sz w:val="28"/>
          <w:szCs w:val="28"/>
        </w:rPr>
        <w:tab/>
      </w:r>
      <w:r w:rsidR="000745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6E57" w:rsidRPr="007C100C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14:paraId="5F72DF25" w14:textId="77777777" w:rsidR="00B34AEB" w:rsidRPr="007C100C" w:rsidRDefault="00B34AEB" w:rsidP="00B34AE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77DEF" w14:textId="77777777" w:rsidR="00B34AEB" w:rsidRPr="007C100C" w:rsidRDefault="00B34AEB" w:rsidP="00B34AE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80DC1E" w14:textId="77777777" w:rsidR="000745F5" w:rsidRPr="000745F5" w:rsidRDefault="000745F5" w:rsidP="000745F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45F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1224-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9897631" w14:textId="77777777" w:rsidR="000745F5" w:rsidRPr="000745F5" w:rsidRDefault="000745F5" w:rsidP="000745F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13.04.2022</w:t>
      </w:r>
    </w:p>
    <w:p w14:paraId="7AFBA3FD" w14:textId="77777777" w:rsidR="00E36E57" w:rsidRPr="007C100C" w:rsidRDefault="00E36E57" w:rsidP="00713E09">
      <w:pPr>
        <w:rPr>
          <w:rFonts w:ascii="Times New Roman" w:hAnsi="Times New Roman" w:cs="Times New Roman"/>
          <w:sz w:val="28"/>
          <w:szCs w:val="28"/>
        </w:rPr>
      </w:pPr>
    </w:p>
    <w:p w14:paraId="22CF09F6" w14:textId="77777777" w:rsidR="00E36E57" w:rsidRPr="007C100C" w:rsidRDefault="00E36E57" w:rsidP="00800273">
      <w:pPr>
        <w:ind w:left="6237"/>
        <w:rPr>
          <w:rFonts w:ascii="Times New Roman" w:hAnsi="Times New Roman" w:cs="Times New Roman"/>
          <w:sz w:val="28"/>
          <w:szCs w:val="28"/>
        </w:rPr>
      </w:pPr>
    </w:p>
    <w:p w14:paraId="7BBDEF51" w14:textId="77777777" w:rsidR="00E36E57" w:rsidRPr="007C100C" w:rsidRDefault="00E36E57" w:rsidP="00800273">
      <w:pPr>
        <w:ind w:left="6237"/>
        <w:rPr>
          <w:rFonts w:ascii="Times New Roman" w:hAnsi="Times New Roman" w:cs="Times New Roman"/>
          <w:sz w:val="28"/>
          <w:szCs w:val="28"/>
        </w:rPr>
      </w:pPr>
    </w:p>
    <w:p w14:paraId="4092E52C" w14:textId="77777777" w:rsidR="00E36E57" w:rsidRPr="007C100C" w:rsidRDefault="00E36E57" w:rsidP="00800273">
      <w:pPr>
        <w:ind w:left="6237"/>
        <w:rPr>
          <w:rFonts w:ascii="Times New Roman" w:hAnsi="Times New Roman" w:cs="Times New Roman"/>
          <w:sz w:val="28"/>
          <w:szCs w:val="28"/>
        </w:rPr>
      </w:pPr>
    </w:p>
    <w:p w14:paraId="5E6E8E71" w14:textId="77777777" w:rsidR="00E36E57" w:rsidRPr="007C100C" w:rsidRDefault="00E36E57" w:rsidP="00800273">
      <w:pPr>
        <w:ind w:left="6237"/>
        <w:rPr>
          <w:rFonts w:ascii="Times New Roman" w:hAnsi="Times New Roman" w:cs="Times New Roman"/>
          <w:sz w:val="28"/>
          <w:szCs w:val="28"/>
        </w:rPr>
      </w:pPr>
    </w:p>
    <w:p w14:paraId="525B6D80" w14:textId="77777777" w:rsidR="00E36E57" w:rsidRPr="007C100C" w:rsidRDefault="00E36E57" w:rsidP="00800273">
      <w:pPr>
        <w:ind w:left="6237"/>
        <w:rPr>
          <w:rFonts w:ascii="Times New Roman" w:hAnsi="Times New Roman" w:cs="Times New Roman"/>
          <w:sz w:val="28"/>
          <w:szCs w:val="28"/>
        </w:rPr>
      </w:pPr>
    </w:p>
    <w:p w14:paraId="1884A949" w14:textId="5B738480" w:rsidR="00E36E57" w:rsidRDefault="00E36E57" w:rsidP="00800273">
      <w:pPr>
        <w:ind w:left="6237"/>
        <w:rPr>
          <w:rFonts w:ascii="Times New Roman" w:hAnsi="Times New Roman" w:cs="Times New Roman"/>
          <w:sz w:val="28"/>
          <w:szCs w:val="28"/>
        </w:rPr>
      </w:pPr>
    </w:p>
    <w:p w14:paraId="79AF0E78" w14:textId="4BCB07FB" w:rsidR="004A372F" w:rsidRDefault="004A372F" w:rsidP="00800273">
      <w:pPr>
        <w:ind w:left="6237"/>
        <w:rPr>
          <w:rFonts w:ascii="Times New Roman" w:hAnsi="Times New Roman" w:cs="Times New Roman"/>
          <w:sz w:val="28"/>
          <w:szCs w:val="28"/>
        </w:rPr>
      </w:pPr>
    </w:p>
    <w:p w14:paraId="46FE01B9" w14:textId="1994F25F" w:rsidR="004A372F" w:rsidRDefault="004A372F" w:rsidP="00800273">
      <w:pPr>
        <w:ind w:left="6237"/>
        <w:rPr>
          <w:rFonts w:ascii="Times New Roman" w:hAnsi="Times New Roman" w:cs="Times New Roman"/>
          <w:sz w:val="28"/>
          <w:szCs w:val="28"/>
        </w:rPr>
      </w:pPr>
    </w:p>
    <w:p w14:paraId="0222EA07" w14:textId="1078B4E9" w:rsidR="004A372F" w:rsidRDefault="004A372F" w:rsidP="00800273">
      <w:pPr>
        <w:ind w:left="6237"/>
        <w:rPr>
          <w:rFonts w:ascii="Times New Roman" w:hAnsi="Times New Roman" w:cs="Times New Roman"/>
          <w:sz w:val="28"/>
          <w:szCs w:val="28"/>
        </w:rPr>
      </w:pPr>
    </w:p>
    <w:p w14:paraId="01C10220" w14:textId="77777777" w:rsidR="004A372F" w:rsidRPr="007C100C" w:rsidRDefault="004A372F" w:rsidP="00800273">
      <w:pPr>
        <w:ind w:left="6237"/>
        <w:rPr>
          <w:rFonts w:ascii="Times New Roman" w:hAnsi="Times New Roman" w:cs="Times New Roman"/>
          <w:sz w:val="28"/>
          <w:szCs w:val="28"/>
        </w:rPr>
      </w:pPr>
    </w:p>
    <w:p w14:paraId="3D254D98" w14:textId="77777777" w:rsidR="00E36E57" w:rsidRPr="007C100C" w:rsidRDefault="00E36E57" w:rsidP="000745F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402BCF1" w14:textId="70465A38" w:rsidR="007C100C" w:rsidRPr="007C100C" w:rsidRDefault="007C100C" w:rsidP="00E445F5">
      <w:pPr>
        <w:ind w:left="5670"/>
        <w:rPr>
          <w:rFonts w:ascii="Times New Roman" w:hAnsi="Times New Roman" w:cs="Times New Roman"/>
          <w:sz w:val="28"/>
          <w:szCs w:val="28"/>
        </w:rPr>
      </w:pPr>
      <w:r w:rsidRPr="007C100C">
        <w:rPr>
          <w:rFonts w:ascii="Times New Roman" w:hAnsi="Times New Roman" w:cs="Times New Roman"/>
          <w:sz w:val="28"/>
          <w:szCs w:val="28"/>
        </w:rPr>
        <w:t xml:space="preserve">Додаток №1 до рішення </w:t>
      </w:r>
      <w:r w:rsidR="00FA6F6F">
        <w:rPr>
          <w:rFonts w:ascii="Times New Roman" w:hAnsi="Times New Roman" w:cs="Times New Roman"/>
          <w:sz w:val="28"/>
          <w:szCs w:val="28"/>
        </w:rPr>
        <w:t xml:space="preserve">       </w:t>
      </w:r>
      <w:r w:rsidR="000745F5">
        <w:rPr>
          <w:rFonts w:ascii="Times New Roman" w:hAnsi="Times New Roman" w:cs="Times New Roman"/>
          <w:sz w:val="28"/>
          <w:szCs w:val="28"/>
        </w:rPr>
        <w:t>№1224-VIІІ від  13.04.2022р.</w:t>
      </w:r>
    </w:p>
    <w:p w14:paraId="58641FE9" w14:textId="77777777" w:rsidR="000745F5" w:rsidRPr="000745F5" w:rsidRDefault="000745F5" w:rsidP="000745F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D285D" w14:textId="14290384" w:rsidR="000745F5" w:rsidRPr="000745F5" w:rsidRDefault="00025AC4" w:rsidP="000745F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F5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="00713E09" w:rsidRPr="000745F5">
        <w:rPr>
          <w:rFonts w:ascii="Times New Roman" w:hAnsi="Times New Roman" w:cs="Times New Roman"/>
          <w:b/>
          <w:sz w:val="28"/>
          <w:szCs w:val="28"/>
        </w:rPr>
        <w:t xml:space="preserve">матеріалів для ремонту тепло-, водо-, електромереж </w:t>
      </w:r>
      <w:r w:rsidR="004A372F" w:rsidRPr="000745F5">
        <w:rPr>
          <w:rFonts w:ascii="Times New Roman" w:hAnsi="Times New Roman" w:cs="Times New Roman"/>
          <w:b/>
          <w:sz w:val="28"/>
          <w:szCs w:val="28"/>
        </w:rPr>
        <w:t>при</w:t>
      </w:r>
      <w:r w:rsidR="00713E09" w:rsidRPr="000745F5">
        <w:rPr>
          <w:rFonts w:ascii="Times New Roman" w:hAnsi="Times New Roman" w:cs="Times New Roman"/>
          <w:b/>
          <w:sz w:val="28"/>
          <w:szCs w:val="28"/>
        </w:rPr>
        <w:t xml:space="preserve"> відновленн</w:t>
      </w:r>
      <w:r w:rsidR="004A372F" w:rsidRPr="000745F5">
        <w:rPr>
          <w:rFonts w:ascii="Times New Roman" w:hAnsi="Times New Roman" w:cs="Times New Roman"/>
          <w:b/>
          <w:sz w:val="28"/>
          <w:szCs w:val="28"/>
        </w:rPr>
        <w:t>і</w:t>
      </w:r>
      <w:r w:rsidR="00713E09" w:rsidRPr="000745F5">
        <w:rPr>
          <w:rFonts w:ascii="Times New Roman" w:hAnsi="Times New Roman" w:cs="Times New Roman"/>
          <w:b/>
          <w:sz w:val="28"/>
          <w:szCs w:val="28"/>
        </w:rPr>
        <w:t xml:space="preserve"> інфраструктури Немішаївської селищної ради</w:t>
      </w:r>
    </w:p>
    <w:p w14:paraId="1A93C389" w14:textId="29024D81" w:rsidR="00025AC4" w:rsidRDefault="00713E09" w:rsidP="000745F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F5">
        <w:rPr>
          <w:rFonts w:ascii="Times New Roman" w:hAnsi="Times New Roman" w:cs="Times New Roman"/>
          <w:b/>
          <w:sz w:val="28"/>
          <w:szCs w:val="28"/>
        </w:rPr>
        <w:t>Бучанського району Київської області:</w:t>
      </w:r>
    </w:p>
    <w:p w14:paraId="46D84675" w14:textId="77777777" w:rsidR="000745F5" w:rsidRPr="000745F5" w:rsidRDefault="000745F5" w:rsidP="000745F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5765"/>
        <w:gridCol w:w="3096"/>
      </w:tblGrid>
      <w:tr w:rsidR="00713E09" w:rsidRPr="007C100C" w14:paraId="7A350B93" w14:textId="77777777" w:rsidTr="00870F5A">
        <w:tc>
          <w:tcPr>
            <w:tcW w:w="484" w:type="dxa"/>
          </w:tcPr>
          <w:p w14:paraId="467A535B" w14:textId="6C2A2B69" w:rsidR="00713E09" w:rsidRPr="007C100C" w:rsidRDefault="00713E09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65" w:type="dxa"/>
          </w:tcPr>
          <w:p w14:paraId="5DDCB235" w14:textId="2ED085C8" w:rsidR="00713E09" w:rsidRPr="007C100C" w:rsidRDefault="00870F5A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3096" w:type="dxa"/>
          </w:tcPr>
          <w:p w14:paraId="76AD8786" w14:textId="5BC356CF" w:rsidR="00713E09" w:rsidRPr="007C100C" w:rsidRDefault="00870F5A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Кількість, шт</w:t>
            </w:r>
            <w:r w:rsidR="00111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3E09" w:rsidRPr="007C100C" w14:paraId="4CC9B13F" w14:textId="77777777" w:rsidTr="00870F5A">
        <w:tc>
          <w:tcPr>
            <w:tcW w:w="484" w:type="dxa"/>
          </w:tcPr>
          <w:p w14:paraId="6009F5D2" w14:textId="6D85DDFE" w:rsidR="00713E09" w:rsidRPr="007C100C" w:rsidRDefault="00870F5A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5" w:type="dxa"/>
          </w:tcPr>
          <w:p w14:paraId="79285705" w14:textId="77C0AEFD" w:rsidR="00713E09" w:rsidRPr="007C100C" w:rsidRDefault="00870F5A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Люк ВМ с з/у (Д400)АК Н-120</w:t>
            </w:r>
          </w:p>
        </w:tc>
        <w:tc>
          <w:tcPr>
            <w:tcW w:w="3096" w:type="dxa"/>
          </w:tcPr>
          <w:p w14:paraId="1B9F63F0" w14:textId="253E5C85" w:rsidR="00713E09" w:rsidRPr="007C100C" w:rsidRDefault="00870F5A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3E09" w:rsidRPr="007C100C" w14:paraId="4DEE8D1C" w14:textId="77777777" w:rsidTr="00870F5A">
        <w:tc>
          <w:tcPr>
            <w:tcW w:w="484" w:type="dxa"/>
          </w:tcPr>
          <w:p w14:paraId="70A1AD87" w14:textId="43A249F7" w:rsidR="00713E09" w:rsidRPr="007C100C" w:rsidRDefault="00870F5A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5" w:type="dxa"/>
          </w:tcPr>
          <w:p w14:paraId="058B069D" w14:textId="097BB052" w:rsidR="00713E09" w:rsidRPr="007C100C" w:rsidRDefault="00870F5A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Люк Т (с250) 90 кг Н 110</w:t>
            </w:r>
          </w:p>
        </w:tc>
        <w:tc>
          <w:tcPr>
            <w:tcW w:w="3096" w:type="dxa"/>
          </w:tcPr>
          <w:p w14:paraId="41895E2C" w14:textId="3CBD5041" w:rsidR="00713E09" w:rsidRPr="007C100C" w:rsidRDefault="00870F5A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13E09" w:rsidRPr="007C100C" w14:paraId="373BD945" w14:textId="77777777" w:rsidTr="00870F5A">
        <w:tc>
          <w:tcPr>
            <w:tcW w:w="484" w:type="dxa"/>
          </w:tcPr>
          <w:p w14:paraId="53A83DD1" w14:textId="43FC69C3" w:rsidR="00713E09" w:rsidRPr="007C100C" w:rsidRDefault="00870F5A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5" w:type="dxa"/>
          </w:tcPr>
          <w:p w14:paraId="7858622D" w14:textId="39788D41" w:rsidR="00713E09" w:rsidRPr="007C100C" w:rsidRDefault="00870F5A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 xml:space="preserve">Люк полімерний Т (с250) </w:t>
            </w:r>
          </w:p>
        </w:tc>
        <w:tc>
          <w:tcPr>
            <w:tcW w:w="3096" w:type="dxa"/>
          </w:tcPr>
          <w:p w14:paraId="71BB3DB9" w14:textId="1C0D2B64" w:rsidR="00713E09" w:rsidRPr="007C100C" w:rsidRDefault="00870F5A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13E09" w:rsidRPr="007C100C" w14:paraId="0496129C" w14:textId="77777777" w:rsidTr="00870F5A">
        <w:tc>
          <w:tcPr>
            <w:tcW w:w="484" w:type="dxa"/>
          </w:tcPr>
          <w:p w14:paraId="0E0AF7AC" w14:textId="4572404C" w:rsidR="00713E09" w:rsidRPr="007C100C" w:rsidRDefault="00870F5A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5" w:type="dxa"/>
          </w:tcPr>
          <w:p w14:paraId="55CC3F86" w14:textId="31101DEA" w:rsidR="00713E09" w:rsidRPr="007C100C" w:rsidRDefault="00870F5A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Автономний консольний світильник із сонячною панеллю </w:t>
            </w:r>
            <w:r w:rsidRPr="007C1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LAGUNA-100 </w:t>
            </w: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Вт ІР65</w:t>
            </w:r>
          </w:p>
        </w:tc>
        <w:tc>
          <w:tcPr>
            <w:tcW w:w="3096" w:type="dxa"/>
          </w:tcPr>
          <w:p w14:paraId="17ADE0CF" w14:textId="04047659" w:rsidR="00713E09" w:rsidRPr="007C100C" w:rsidRDefault="00870F5A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13E09" w:rsidRPr="007C100C" w14:paraId="4E07EA0C" w14:textId="77777777" w:rsidTr="00870F5A">
        <w:tc>
          <w:tcPr>
            <w:tcW w:w="484" w:type="dxa"/>
          </w:tcPr>
          <w:p w14:paraId="0C54A100" w14:textId="4B197103" w:rsidR="00713E09" w:rsidRPr="007C100C" w:rsidRDefault="00870F5A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5" w:type="dxa"/>
          </w:tcPr>
          <w:p w14:paraId="25B12490" w14:textId="300AF9C4" w:rsidR="00713E09" w:rsidRPr="007C100C" w:rsidRDefault="00870F5A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Автономний консольний світильник із сонячною панеллю </w:t>
            </w:r>
            <w:r w:rsidRPr="007C1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LAGUNA-</w:t>
            </w: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1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 </w:t>
            </w: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Вт ІР65</w:t>
            </w:r>
          </w:p>
        </w:tc>
        <w:tc>
          <w:tcPr>
            <w:tcW w:w="3096" w:type="dxa"/>
          </w:tcPr>
          <w:p w14:paraId="17D47E8F" w14:textId="55428534" w:rsidR="00713E09" w:rsidRPr="007C100C" w:rsidRDefault="00870F5A" w:rsidP="000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14:paraId="0A5A7671" w14:textId="1709DDD2" w:rsidR="00177FAF" w:rsidRPr="007C100C" w:rsidRDefault="00177FAF" w:rsidP="00025AC4">
      <w:pPr>
        <w:rPr>
          <w:rFonts w:ascii="Times New Roman" w:hAnsi="Times New Roman" w:cs="Times New Roman"/>
          <w:sz w:val="28"/>
          <w:szCs w:val="28"/>
        </w:rPr>
      </w:pPr>
    </w:p>
    <w:p w14:paraId="708F75BC" w14:textId="4AA4B332" w:rsidR="00870F5A" w:rsidRPr="007C100C" w:rsidRDefault="00870F5A" w:rsidP="00025AC4">
      <w:pPr>
        <w:rPr>
          <w:rFonts w:ascii="Times New Roman" w:hAnsi="Times New Roman" w:cs="Times New Roman"/>
          <w:sz w:val="28"/>
          <w:szCs w:val="28"/>
        </w:rPr>
      </w:pPr>
    </w:p>
    <w:p w14:paraId="2B7B4F6B" w14:textId="1163A6A8" w:rsidR="00870F5A" w:rsidRPr="00E445F5" w:rsidRDefault="000745F5" w:rsidP="000745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70F5A" w:rsidRPr="00E445F5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ради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870F5A" w:rsidRPr="00E445F5">
        <w:rPr>
          <w:rFonts w:ascii="Times New Roman" w:hAnsi="Times New Roman" w:cs="Times New Roman"/>
          <w:b/>
          <w:bCs/>
          <w:sz w:val="28"/>
          <w:szCs w:val="28"/>
        </w:rPr>
        <w:t xml:space="preserve">  Валентина ЩУР</w:t>
      </w:r>
    </w:p>
    <w:p w14:paraId="512954CA" w14:textId="39A6A7A5" w:rsidR="00177FAF" w:rsidRPr="007C100C" w:rsidRDefault="00177FAF" w:rsidP="00025AC4">
      <w:pPr>
        <w:rPr>
          <w:rFonts w:ascii="Times New Roman" w:hAnsi="Times New Roman" w:cs="Times New Roman"/>
          <w:sz w:val="28"/>
          <w:szCs w:val="28"/>
        </w:rPr>
      </w:pPr>
    </w:p>
    <w:p w14:paraId="497A2BC0" w14:textId="6EED312D" w:rsidR="00177FAF" w:rsidRPr="007C100C" w:rsidRDefault="00177FAF" w:rsidP="00025AC4">
      <w:pPr>
        <w:rPr>
          <w:rFonts w:ascii="Times New Roman" w:hAnsi="Times New Roman" w:cs="Times New Roman"/>
          <w:sz w:val="28"/>
          <w:szCs w:val="28"/>
        </w:rPr>
      </w:pPr>
    </w:p>
    <w:p w14:paraId="183AA75C" w14:textId="19B633D5" w:rsidR="00177FAF" w:rsidRPr="007C100C" w:rsidRDefault="00177FAF" w:rsidP="00800273">
      <w:pPr>
        <w:ind w:left="6237"/>
        <w:rPr>
          <w:rFonts w:ascii="Times New Roman" w:hAnsi="Times New Roman" w:cs="Times New Roman"/>
          <w:sz w:val="28"/>
          <w:szCs w:val="28"/>
        </w:rPr>
      </w:pPr>
    </w:p>
    <w:p w14:paraId="7DEF2627" w14:textId="5A9793B6" w:rsidR="00870F5A" w:rsidRPr="007C100C" w:rsidRDefault="00870F5A" w:rsidP="00800273">
      <w:pPr>
        <w:ind w:left="6237"/>
        <w:rPr>
          <w:rFonts w:ascii="Times New Roman" w:hAnsi="Times New Roman" w:cs="Times New Roman"/>
          <w:sz w:val="28"/>
          <w:szCs w:val="28"/>
        </w:rPr>
      </w:pPr>
    </w:p>
    <w:p w14:paraId="040A9C8A" w14:textId="2624116F" w:rsidR="00870F5A" w:rsidRPr="007C100C" w:rsidRDefault="00870F5A" w:rsidP="00800273">
      <w:pPr>
        <w:ind w:left="6237"/>
        <w:rPr>
          <w:rFonts w:ascii="Times New Roman" w:hAnsi="Times New Roman" w:cs="Times New Roman"/>
          <w:sz w:val="28"/>
          <w:szCs w:val="28"/>
        </w:rPr>
      </w:pPr>
    </w:p>
    <w:p w14:paraId="7C2CF6DA" w14:textId="77777777" w:rsidR="00C67D05" w:rsidRPr="007C100C" w:rsidRDefault="00C67D05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06FBAF" w14:textId="77777777" w:rsidR="00C67D05" w:rsidRPr="007C100C" w:rsidRDefault="00C67D05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7D05" w:rsidRPr="007C100C" w:rsidSect="00E36E57">
      <w:pgSz w:w="11906" w:h="16838"/>
      <w:pgMar w:top="1134" w:right="850" w:bottom="1134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62B0B" w14:textId="77777777" w:rsidR="00166427" w:rsidRDefault="00166427" w:rsidP="00E36E57">
      <w:pPr>
        <w:spacing w:after="0" w:line="240" w:lineRule="auto"/>
      </w:pPr>
      <w:r>
        <w:separator/>
      </w:r>
    </w:p>
  </w:endnote>
  <w:endnote w:type="continuationSeparator" w:id="0">
    <w:p w14:paraId="130CF808" w14:textId="77777777" w:rsidR="00166427" w:rsidRDefault="00166427" w:rsidP="00E3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58B53" w14:textId="77777777" w:rsidR="00166427" w:rsidRDefault="00166427" w:rsidP="00E36E57">
      <w:pPr>
        <w:spacing w:after="0" w:line="240" w:lineRule="auto"/>
      </w:pPr>
      <w:r>
        <w:separator/>
      </w:r>
    </w:p>
  </w:footnote>
  <w:footnote w:type="continuationSeparator" w:id="0">
    <w:p w14:paraId="28669BB9" w14:textId="77777777" w:rsidR="00166427" w:rsidRDefault="00166427" w:rsidP="00E3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B24B2"/>
    <w:multiLevelType w:val="hybridMultilevel"/>
    <w:tmpl w:val="419A0FBC"/>
    <w:lvl w:ilvl="0" w:tplc="BE788B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7BC4"/>
    <w:multiLevelType w:val="hybridMultilevel"/>
    <w:tmpl w:val="35A66D6E"/>
    <w:lvl w:ilvl="0" w:tplc="A0E4D5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E2198"/>
    <w:multiLevelType w:val="hybridMultilevel"/>
    <w:tmpl w:val="C866884A"/>
    <w:lvl w:ilvl="0" w:tplc="FD2AD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FF101D"/>
    <w:multiLevelType w:val="hybridMultilevel"/>
    <w:tmpl w:val="D4BE2E68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EB"/>
    <w:rsid w:val="00025AC4"/>
    <w:rsid w:val="00034819"/>
    <w:rsid w:val="000745F5"/>
    <w:rsid w:val="000843F0"/>
    <w:rsid w:val="000B392D"/>
    <w:rsid w:val="000F2798"/>
    <w:rsid w:val="0011102A"/>
    <w:rsid w:val="0012183D"/>
    <w:rsid w:val="00166427"/>
    <w:rsid w:val="00177FAF"/>
    <w:rsid w:val="001A1BB4"/>
    <w:rsid w:val="002C1FB8"/>
    <w:rsid w:val="00311315"/>
    <w:rsid w:val="00397615"/>
    <w:rsid w:val="003D7932"/>
    <w:rsid w:val="004A372F"/>
    <w:rsid w:val="00667BAC"/>
    <w:rsid w:val="006817C9"/>
    <w:rsid w:val="00713E09"/>
    <w:rsid w:val="007C100C"/>
    <w:rsid w:val="00800273"/>
    <w:rsid w:val="00807235"/>
    <w:rsid w:val="008411A7"/>
    <w:rsid w:val="00870F5A"/>
    <w:rsid w:val="009C3EC6"/>
    <w:rsid w:val="00A62498"/>
    <w:rsid w:val="00A773BB"/>
    <w:rsid w:val="00B34AEB"/>
    <w:rsid w:val="00B6617A"/>
    <w:rsid w:val="00BD5114"/>
    <w:rsid w:val="00C2120A"/>
    <w:rsid w:val="00C67D05"/>
    <w:rsid w:val="00CD4F70"/>
    <w:rsid w:val="00D26E26"/>
    <w:rsid w:val="00DA7BD2"/>
    <w:rsid w:val="00E36E57"/>
    <w:rsid w:val="00E445F5"/>
    <w:rsid w:val="00E81DE4"/>
    <w:rsid w:val="00E90738"/>
    <w:rsid w:val="00EC74DA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94B4"/>
  <w15:docId w15:val="{6CEAB7D7-F2AB-48B4-862E-46A1E5B0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E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E57"/>
    <w:rPr>
      <w:lang w:val="uk-UA"/>
    </w:rPr>
  </w:style>
  <w:style w:type="paragraph" w:styleId="a5">
    <w:name w:val="footer"/>
    <w:basedOn w:val="a"/>
    <w:link w:val="a6"/>
    <w:uiPriority w:val="99"/>
    <w:unhideWhenUsed/>
    <w:rsid w:val="00E3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E57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3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E57"/>
    <w:rPr>
      <w:rFonts w:ascii="Segoe UI" w:hAnsi="Segoe UI" w:cs="Segoe UI"/>
      <w:sz w:val="18"/>
      <w:szCs w:val="18"/>
      <w:lang w:val="uk-UA"/>
    </w:rPr>
  </w:style>
  <w:style w:type="table" w:styleId="a9">
    <w:name w:val="Table Grid"/>
    <w:basedOn w:val="a1"/>
    <w:uiPriority w:val="59"/>
    <w:rsid w:val="00C6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77FAF"/>
    <w:pPr>
      <w:ind w:left="720"/>
      <w:contextualSpacing/>
    </w:pPr>
  </w:style>
  <w:style w:type="paragraph" w:styleId="ab">
    <w:name w:val="No Spacing"/>
    <w:uiPriority w:val="1"/>
    <w:qFormat/>
    <w:rsid w:val="000745F5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2022-05-20T07:58:00Z</cp:lastPrinted>
  <dcterms:created xsi:type="dcterms:W3CDTF">2022-05-20T07:48:00Z</dcterms:created>
  <dcterms:modified xsi:type="dcterms:W3CDTF">2022-05-20T08:00:00Z</dcterms:modified>
</cp:coreProperties>
</file>