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2B0DC652" w14:textId="77777777" w:rsidR="00A070A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4A7E11A1" w14:textId="77777777" w:rsidR="00A070A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71F29" w14:textId="378BAE0D" w:rsidR="00A070AB" w:rsidRDefault="00D67F0E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31F34149" w14:textId="77777777" w:rsidR="00A070AB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5C1C5BBE" w14:textId="77777777" w:rsidR="00A070AB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46F87A24" w14:textId="77777777" w:rsidR="001C34F2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572830E" w14:textId="1CEE6FAE" w:rsidR="001C34F2" w:rsidRPr="001C34F2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551A90F8" w14:textId="38A164F2" w:rsidR="001C34F2" w:rsidRPr="00D67F0E" w:rsidRDefault="001C34F2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0E">
        <w:rPr>
          <w:rFonts w:ascii="Times New Roman" w:hAnsi="Times New Roman" w:cs="Times New Roman"/>
          <w:sz w:val="28"/>
          <w:szCs w:val="28"/>
        </w:rPr>
        <w:t xml:space="preserve">закінчено об </w:t>
      </w:r>
      <w:r w:rsidR="00D67F0E">
        <w:rPr>
          <w:rFonts w:ascii="Times New Roman" w:hAnsi="Times New Roman" w:cs="Times New Roman"/>
          <w:sz w:val="28"/>
          <w:szCs w:val="28"/>
        </w:rPr>
        <w:t>12</w:t>
      </w:r>
      <w:r w:rsidR="00C4131A" w:rsidRPr="00D67F0E">
        <w:rPr>
          <w:rFonts w:ascii="Times New Roman" w:hAnsi="Times New Roman" w:cs="Times New Roman"/>
          <w:sz w:val="28"/>
          <w:szCs w:val="28"/>
        </w:rPr>
        <w:t xml:space="preserve"> </w:t>
      </w:r>
      <w:r w:rsidRPr="00D67F0E">
        <w:rPr>
          <w:rFonts w:ascii="Times New Roman" w:hAnsi="Times New Roman" w:cs="Times New Roman"/>
          <w:sz w:val="28"/>
          <w:szCs w:val="28"/>
        </w:rPr>
        <w:t xml:space="preserve">год </w:t>
      </w:r>
      <w:r w:rsidR="00437756">
        <w:rPr>
          <w:rFonts w:ascii="Times New Roman" w:hAnsi="Times New Roman" w:cs="Times New Roman"/>
          <w:sz w:val="28"/>
          <w:szCs w:val="28"/>
        </w:rPr>
        <w:t>40</w:t>
      </w:r>
      <w:r w:rsidRPr="00D67F0E">
        <w:rPr>
          <w:rFonts w:ascii="Times New Roman" w:hAnsi="Times New Roman" w:cs="Times New Roman"/>
          <w:sz w:val="28"/>
          <w:szCs w:val="28"/>
        </w:rPr>
        <w:t xml:space="preserve"> хв</w:t>
      </w:r>
    </w:p>
    <w:p w14:paraId="77384E9C" w14:textId="77777777" w:rsidR="001C34F2" w:rsidRPr="00D67F0E" w:rsidRDefault="001C34F2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CB2AE" w14:textId="77777777" w:rsidR="001C34F2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CF885D" w14:textId="77777777" w:rsidR="001C34F2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F38BF" w14:textId="079B8F8F" w:rsidR="001C34F2" w:rsidRPr="001C34F2" w:rsidRDefault="001C34F2" w:rsidP="00FD106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Сиріткою Артемом Олександровичем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1420AC84" w14:textId="2A7E8B8F" w:rsidR="001C34F2" w:rsidRDefault="001C34F2" w:rsidP="00FD10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bookmarkStart w:id="0" w:name="_Hlk192182442"/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Сиріткою А.О.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склад членів постійної комісії, які приймають участь у її засіданні.</w:t>
      </w:r>
    </w:p>
    <w:p w14:paraId="4486EF1D" w14:textId="77777777" w:rsidR="001C34F2" w:rsidRDefault="001C34F2" w:rsidP="00FD106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6668E2DE" w14:textId="749AA500" w:rsidR="00D67F0E" w:rsidRPr="00D67F0E" w:rsidRDefault="00D67F0E" w:rsidP="00D67F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Сирітка Артем Олександрович, секретар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B9EF1A" w14:textId="65EA4612" w:rsidR="009B40DB" w:rsidRPr="009B40DB" w:rsidRDefault="009B40DB" w:rsidP="00FD10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bookmarkStart w:id="1" w:name="_Hlk181906783"/>
      <w:proofErr w:type="spellStart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168B05" w14:textId="3F1A8104" w:rsidR="009B40DB" w:rsidRPr="009B40DB" w:rsidRDefault="009B40DB" w:rsidP="00FD10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селищної ради 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3A93CC" w14:textId="7C92C101" w:rsidR="00A20EF3" w:rsidRPr="00A20EF3" w:rsidRDefault="00A20EF3" w:rsidP="00A20EF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81906042"/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комісії:</w:t>
      </w:r>
    </w:p>
    <w:p w14:paraId="4772EBD3" w14:textId="70D4FCC6" w:rsidR="00D67F0E" w:rsidRDefault="00D67F0E" w:rsidP="00A20E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>депутат  Авангардівської  селищної  ради  Берник  Ігор Григорович, голова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>(з поважних причин)</w:t>
      </w:r>
    </w:p>
    <w:p w14:paraId="689450D5" w14:textId="147CA60A" w:rsidR="00CF23DD" w:rsidRPr="00D67F0E" w:rsidRDefault="00D67F0E" w:rsidP="00A20EF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  Авангардівської  селищної  ради  </w:t>
      </w:r>
      <w:proofErr w:type="spellStart"/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Олександр  Лазарович </w:t>
      </w:r>
      <w:r w:rsidR="00A20EF3"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поважних причин)</w:t>
      </w:r>
    </w:p>
    <w:p w14:paraId="73ECC04A" w14:textId="77777777" w:rsidR="00A20EF3" w:rsidRDefault="00A20EF3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14:paraId="1CEDF6F0" w14:textId="77777777" w:rsidR="00F1215C" w:rsidRDefault="00F1215C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70271CD1" w14:textId="77777777" w:rsidR="00F1215C" w:rsidRDefault="00F1215C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970A5" w14:textId="0B557176" w:rsidR="00F1215C" w:rsidRPr="00F1215C" w:rsidRDefault="00CF23DD" w:rsidP="00FD106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D67F0E"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постійної комісії Сирітк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67F0E"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А.О.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підготовлені спеціалістами та фахівцями Авангардівської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доведений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відома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B32103" w14:textId="77777777" w:rsidR="00CF23DD" w:rsidRDefault="00F1215C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52288B" w14:textId="74DADE67" w:rsidR="00984A2B" w:rsidRPr="00984A2B" w:rsidRDefault="00984A2B" w:rsidP="00D67F0E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зауважень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ленів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надійшло.</w:t>
      </w:r>
    </w:p>
    <w:p w14:paraId="24377FA4" w14:textId="3FDD409E" w:rsidR="00283D64" w:rsidRDefault="00CF23DD" w:rsidP="00FD106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3" w:name="_Hlk181906268"/>
      <w:bookmarkStart w:id="4" w:name="_Hlk192182720"/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bookmarkEnd w:id="3"/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Сиріткою А.О.</w:t>
      </w:r>
      <w:bookmarkEnd w:id="4"/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0028706D" w14:textId="59FD5CF4" w:rsidR="00283D64" w:rsidRDefault="00283D64" w:rsidP="00FD106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затвердження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>комісії.</w:t>
      </w:r>
    </w:p>
    <w:p w14:paraId="2A6DC1C4" w14:textId="77777777" w:rsidR="00283D64" w:rsidRDefault="00283D64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AF5093" w14:textId="77777777" w:rsidR="00283D64" w:rsidRPr="00283D64" w:rsidRDefault="00283D64" w:rsidP="00FD106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181907072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14:paraId="13B2ED7F" w14:textId="49AFABED" w:rsidR="002B1C88" w:rsidRPr="002B1C88" w:rsidRDefault="002B1C88" w:rsidP="00FD106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2F00E06" w14:textId="1EA1596E" w:rsidR="002B1C88" w:rsidRDefault="002B1C88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3A3A3F4" w14:textId="1D623C49" w:rsidR="00094E35" w:rsidRPr="00D56725" w:rsidRDefault="00094E35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  <w:r w:rsidR="00D567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BE5138A" w14:textId="77777777" w:rsidR="00D56725" w:rsidRPr="00D56725" w:rsidRDefault="00D56725" w:rsidP="00FD106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E56B7AD" w14:textId="2E74502B" w:rsidR="00283D64" w:rsidRDefault="00283D64" w:rsidP="00D67F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7FD123DD" w14:textId="58BAB387" w:rsidR="00283D64" w:rsidRDefault="00283D64" w:rsidP="00FD10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bookmarkEnd w:id="5"/>
    <w:p w14:paraId="1559C215" w14:textId="77777777" w:rsidR="00283D64" w:rsidRPr="00283D64" w:rsidRDefault="00283D64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76F94" w14:textId="3C80F2DD" w:rsidR="00E755F3" w:rsidRDefault="009C1323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323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54DAD39B" w14:textId="77777777" w:rsidR="00D56725" w:rsidRDefault="00D56725" w:rsidP="00FD106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9EA86" w14:textId="76D8473A" w:rsidR="00084628" w:rsidRDefault="00955B30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bookmarkStart w:id="6" w:name="_Hlk181907190"/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461A"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Про  затвердження  актів 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6"/>
      <w:r w:rsidR="00084628">
        <w:rPr>
          <w:rFonts w:ascii="Times New Roman" w:hAnsi="Times New Roman" w:cs="Times New Roman"/>
          <w:sz w:val="28"/>
          <w:szCs w:val="28"/>
        </w:rPr>
        <w:t>.</w:t>
      </w:r>
    </w:p>
    <w:p w14:paraId="7D9966FD" w14:textId="77777777" w:rsidR="00955B30" w:rsidRDefault="00955B30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1907675"/>
    </w:p>
    <w:p w14:paraId="24F7002E" w14:textId="75974510" w:rsidR="00CF23DD" w:rsidRDefault="00CF23DD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92182954"/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C5461A"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 w:rsidR="00C5461A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="00C5461A">
        <w:rPr>
          <w:rFonts w:ascii="Times New Roman" w:hAnsi="Times New Roman" w:cs="Times New Roman"/>
          <w:sz w:val="28"/>
          <w:szCs w:val="28"/>
        </w:rPr>
        <w:t>Сирітка А.О.</w:t>
      </w:r>
    </w:p>
    <w:p w14:paraId="32CEB4F6" w14:textId="4AECF310" w:rsidR="00CF23DD" w:rsidRDefault="00C5461A" w:rsidP="00EC74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="00CF23DD"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="00CF23DD"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F010973" w14:textId="652E6B2A" w:rsidR="00CF23DD" w:rsidRDefault="00CF23DD" w:rsidP="00FD1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bookmarkStart w:id="9" w:name="_Hlk181907281"/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C5461A"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 w:rsidR="00A20EF3">
        <w:rPr>
          <w:rFonts w:ascii="Times New Roman" w:hAnsi="Times New Roman" w:cs="Times New Roman"/>
          <w:sz w:val="28"/>
          <w:szCs w:val="28"/>
        </w:rPr>
        <w:t>0</w:t>
      </w:r>
      <w:r w:rsidR="00C5461A">
        <w:rPr>
          <w:rFonts w:ascii="Times New Roman" w:hAnsi="Times New Roman" w:cs="Times New Roman"/>
          <w:sz w:val="28"/>
          <w:szCs w:val="28"/>
        </w:rPr>
        <w:t>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 w:rsidR="00A20EF3"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C5461A" w:rsidRPr="00C5461A">
        <w:rPr>
          <w:rFonts w:ascii="Times New Roman" w:hAnsi="Times New Roman" w:cs="Times New Roman"/>
          <w:sz w:val="28"/>
          <w:szCs w:val="28"/>
        </w:rPr>
        <w:t>Про  затвердження  актів 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9"/>
    </w:p>
    <w:p w14:paraId="1CC4F47D" w14:textId="77777777" w:rsidR="00A820A0" w:rsidRPr="00A820A0" w:rsidRDefault="00A820A0" w:rsidP="00FD106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F9D5113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213BF6C2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14763471" w14:textId="343A5D14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EC74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5C67CDD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AB0EB65" w14:textId="77777777" w:rsidR="00C5461A" w:rsidRPr="00C5461A" w:rsidRDefault="00C5461A" w:rsidP="00C546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«утримався» - 0 голосів.</w:t>
      </w:r>
    </w:p>
    <w:p w14:paraId="4F1DDAAC" w14:textId="7B155425" w:rsidR="00CF23DD" w:rsidRPr="00CF23DD" w:rsidRDefault="003D2E92" w:rsidP="00FD106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 w:rsidR="00AF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 w:rsidR="00AF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0" w:name="_Hlk188631564"/>
      <w:r w:rsidR="00C5461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20EF3"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546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20EF3"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bookmarkEnd w:id="10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</w:t>
      </w:r>
      <w:r w:rsidR="00C5461A" w:rsidRPr="00C5461A">
        <w:rPr>
          <w:rFonts w:ascii="Times New Roman" w:hAnsi="Times New Roman" w:cs="Times New Roman"/>
          <w:sz w:val="28"/>
          <w:szCs w:val="28"/>
        </w:rPr>
        <w:t>Про  затвердження  актів 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 w:rsidR="00CE5617">
        <w:rPr>
          <w:rFonts w:ascii="Times New Roman" w:hAnsi="Times New Roman" w:cs="Times New Roman"/>
          <w:sz w:val="28"/>
          <w:szCs w:val="28"/>
        </w:rPr>
        <w:t xml:space="preserve"> </w:t>
      </w:r>
      <w:r w:rsidR="00CE5617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7"/>
    <w:bookmarkEnd w:id="8"/>
    <w:p w14:paraId="7537F00C" w14:textId="42B7D837" w:rsidR="00A820A0" w:rsidRDefault="00955B30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76F4" w:rsidRPr="0039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A820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C5461A"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затвердження  розпоряджень  селищного  голови  про передачу майна з балансу Авангардівської селищної ради на баланс військових частин та інших  підрозділів, які  залучаються  для  здійснення  заходів воєнного стану, виданих в міжсесійний період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5742FA5" w14:textId="77777777" w:rsidR="00955B30" w:rsidRPr="00A820A0" w:rsidRDefault="00955B30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DC19A1" w14:textId="77777777" w:rsidR="00C5461A" w:rsidRDefault="00C5461A" w:rsidP="00C546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44CFDC27" w14:textId="77777777" w:rsidR="00C5461A" w:rsidRDefault="00C5461A" w:rsidP="00EC74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753D9384" w14:textId="0D6628E6" w:rsidR="00C5461A" w:rsidRDefault="00C5461A" w:rsidP="00C54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затвердження  розпоряджень  селищного  голови  про передачу майна з балансу Авангардівської селищної ради на баланс військових частин та інших  підрозділів, які  залучаються  для  здійснення  заходів воєнного стану, виданих в міжсесійний період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511681" w14:textId="77777777" w:rsidR="00C5461A" w:rsidRPr="00A820A0" w:rsidRDefault="00C5461A" w:rsidP="00C546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FD92DE6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49C2C4FE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00C289A" w14:textId="3E11973E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EC74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D7E7E19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8B88355" w14:textId="77777777" w:rsidR="00C5461A" w:rsidRPr="00C5461A" w:rsidRDefault="00C5461A" w:rsidP="00C546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9356A1" w14:textId="47C40D2D" w:rsidR="00C5461A" w:rsidRPr="00CF23DD" w:rsidRDefault="00C5461A" w:rsidP="00EC74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затвердження  розпоряджень  селищного  голови  про передачу майна з балансу Авангардівської селищної ради на баланс військових частин та інших  підрозділів, які  залучаються  для  здійснення  заходів воєнного стану, виданих в міжсесійний період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p w14:paraId="44B2E498" w14:textId="1CC3FF6A" w:rsidR="002D7FB5" w:rsidRPr="002D7FB5" w:rsidRDefault="009D7D4D" w:rsidP="00FD106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7FB5">
        <w:rPr>
          <w:rFonts w:ascii="Times New Roman" w:hAnsi="Times New Roman" w:cs="Times New Roman"/>
          <w:sz w:val="28"/>
          <w:szCs w:val="28"/>
        </w:rPr>
        <w:t xml:space="preserve">. </w:t>
      </w:r>
      <w:r w:rsidR="002D7FB5" w:rsidRPr="002D7FB5">
        <w:rPr>
          <w:rFonts w:ascii="Times New Roman" w:hAnsi="Times New Roman" w:cs="Times New Roman"/>
          <w:sz w:val="28"/>
          <w:szCs w:val="28"/>
        </w:rPr>
        <w:t xml:space="preserve">Постійна комісія приступає до обговорення питання № </w:t>
      </w:r>
      <w:r w:rsidR="002D7FB5">
        <w:rPr>
          <w:rFonts w:ascii="Times New Roman" w:hAnsi="Times New Roman" w:cs="Times New Roman"/>
          <w:sz w:val="28"/>
          <w:szCs w:val="28"/>
        </w:rPr>
        <w:t>3</w:t>
      </w:r>
      <w:r w:rsidR="002D7FB5" w:rsidRPr="002D7FB5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="00A20EF3" w:rsidRPr="00A20EF3">
        <w:rPr>
          <w:rFonts w:ascii="Times New Roman" w:hAnsi="Times New Roman" w:cs="Times New Roman"/>
          <w:bCs/>
          <w:sz w:val="28"/>
          <w:szCs w:val="28"/>
        </w:rPr>
        <w:t>Про затвердження переліку договорів закупівель товарів, робіт, послуг, що необхідно здійснити для забезпечення потреб територіальної оборони, ЗСУ та інших структурних підрозділів оборони</w:t>
      </w:r>
      <w:r w:rsidR="002D7FB5" w:rsidRPr="002D7FB5">
        <w:rPr>
          <w:rFonts w:ascii="Times New Roman" w:hAnsi="Times New Roman" w:cs="Times New Roman"/>
          <w:sz w:val="28"/>
          <w:szCs w:val="28"/>
        </w:rPr>
        <w:t>».</w:t>
      </w:r>
    </w:p>
    <w:p w14:paraId="7D59771B" w14:textId="77777777" w:rsidR="00C5461A" w:rsidRDefault="00C5461A" w:rsidP="00C546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81908016"/>
    </w:p>
    <w:p w14:paraId="47FE25B6" w14:textId="28526E2D" w:rsidR="00C5461A" w:rsidRDefault="00C5461A" w:rsidP="00C546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92183154"/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7BF9821E" w14:textId="77777777" w:rsidR="00C5461A" w:rsidRDefault="00C5461A" w:rsidP="00EC74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lastRenderedPageBreak/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E01B249" w14:textId="39C7C3E7" w:rsidR="00C5461A" w:rsidRDefault="00C5461A" w:rsidP="00C54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A20EF3">
        <w:rPr>
          <w:rFonts w:ascii="Times New Roman" w:hAnsi="Times New Roman" w:cs="Times New Roman"/>
          <w:bCs/>
          <w:sz w:val="28"/>
          <w:szCs w:val="28"/>
        </w:rPr>
        <w:t>Про затвердження переліку договорів закупівель товарів, робіт, послуг, що необхідно здійснити для забезпечення потреб територіальної оборони, ЗСУ та інших структурних підрозділів оборони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2157E4" w14:textId="77777777" w:rsidR="00C5461A" w:rsidRPr="00A820A0" w:rsidRDefault="00C5461A" w:rsidP="00C546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435703D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311FA6A8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6495459" w14:textId="43E3EA3C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EC74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635A196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284EDBB" w14:textId="77777777" w:rsidR="00C5461A" w:rsidRPr="00C5461A" w:rsidRDefault="00C5461A" w:rsidP="00C546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0A0EA8A" w14:textId="00D0FA1A" w:rsidR="00C5461A" w:rsidRPr="00CF23DD" w:rsidRDefault="00C5461A" w:rsidP="00EC74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C546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 затвердження переліку договорів закупівель товарів, робіт, послуг, що необхідно здійснити для забезпечення потреб територіальної оборони, ЗСУ та інших структурних підрозділів оборони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33897045" w14:textId="1487F690" w:rsidR="003D5FAF" w:rsidRPr="003D5FAF" w:rsidRDefault="003D5FAF" w:rsidP="00FD106D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D4D">
        <w:rPr>
          <w:rFonts w:ascii="Times New Roman" w:hAnsi="Times New Roman" w:cs="Times New Roman"/>
          <w:sz w:val="28"/>
          <w:szCs w:val="28"/>
        </w:rPr>
        <w:t>8</w:t>
      </w:r>
      <w:r w:rsidRPr="003D5FAF">
        <w:rPr>
          <w:rFonts w:ascii="Times New Roman" w:hAnsi="Times New Roman" w:cs="Times New Roman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FAF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="00C5461A"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внесення змін до рішення Авангардівської селищної ради від 15.03.2024 № 2674-</w:t>
      </w:r>
      <w:r w:rsidR="00C5461A" w:rsidRPr="00C5461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VIII</w:t>
      </w:r>
      <w:r w:rsidR="00C5461A"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«Про включення до Переліку першого типу об’єктів комунальної власності Авангардівської селищної ради для передачі майна в оренду на аукціоні</w:t>
      </w:r>
      <w:r w:rsidRPr="003D5FAF">
        <w:rPr>
          <w:rFonts w:ascii="Times New Roman" w:hAnsi="Times New Roman" w:cs="Times New Roman"/>
          <w:sz w:val="28"/>
          <w:szCs w:val="28"/>
        </w:rPr>
        <w:t>».</w:t>
      </w:r>
    </w:p>
    <w:p w14:paraId="5B851821" w14:textId="77777777" w:rsidR="00C5461A" w:rsidRDefault="00C5461A" w:rsidP="00C546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81908149"/>
      <w:bookmarkEnd w:id="11"/>
    </w:p>
    <w:p w14:paraId="63733DDB" w14:textId="30F5A9F0" w:rsidR="00C5461A" w:rsidRDefault="00C5461A" w:rsidP="00C546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5718D991" w14:textId="77777777" w:rsidR="00C5461A" w:rsidRDefault="00C5461A" w:rsidP="00EC74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6F5F75CD" w14:textId="3F0ABCA4" w:rsidR="00C5461A" w:rsidRDefault="00C5461A" w:rsidP="00C54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внесення змін до рішення Авангардівської селищної ради від 15.03.2024 № 2674-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VIII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«Про включення до Переліку першого типу об’єктів комунальної власності Авангардівської селищної ради для передачі майна в оренду на аукціоні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7296B" w14:textId="77777777" w:rsidR="00C5461A" w:rsidRPr="00A820A0" w:rsidRDefault="00C5461A" w:rsidP="00C546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B3CAFBC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522E8C2C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EC45BC2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2E011145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A005E34" w14:textId="77777777" w:rsidR="00C5461A" w:rsidRPr="00C5461A" w:rsidRDefault="00C5461A" w:rsidP="00C546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B2ADE6F" w14:textId="6B2FC3C1" w:rsidR="00C5461A" w:rsidRPr="00CF23DD" w:rsidRDefault="00C5461A" w:rsidP="00EC74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внесення змін до рішення Авангардівської селищної ради від 15.03.2024 № 2674-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VIII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«Про включення до Переліку першого типу об’єктів комунальної власності Авангардівської селищної ради для передачі майна в оренду на аукціоні»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p w14:paraId="1E798514" w14:textId="549A8628" w:rsidR="003D5FAF" w:rsidRPr="003D5FAF" w:rsidRDefault="003D5FAF" w:rsidP="00FD106D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D7D4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5 порядку денного </w:t>
      </w:r>
      <w:bookmarkStart w:id="14" w:name="_Hlk181908092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включення до Переліку першого типу об’єктів комунальної власності  Авангардівської  селищної  ради  для передачі майна в оренду на аукціоні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14"/>
    </w:p>
    <w:bookmarkEnd w:id="13"/>
    <w:p w14:paraId="652B4F02" w14:textId="77777777" w:rsidR="00C5461A" w:rsidRDefault="00C5461A" w:rsidP="00C5461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4982F716" w14:textId="77777777" w:rsidR="00C5461A" w:rsidRDefault="00C5461A" w:rsidP="00EC74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404DEE65" w14:textId="58582771" w:rsidR="00C5461A" w:rsidRDefault="00C5461A" w:rsidP="00C54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включення до Переліку першого типу об’єктів комунальної власності  Авангардівської  селищної  ради  для передачі майна в оренду на аукціоні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BF65A5" w14:textId="77777777" w:rsidR="00C5461A" w:rsidRPr="00A820A0" w:rsidRDefault="00C5461A" w:rsidP="00C5461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1AB3353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0FDCBC77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236D562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2CA4D443" w14:textId="77777777" w:rsidR="00C5461A" w:rsidRPr="00C5461A" w:rsidRDefault="00C5461A" w:rsidP="00C546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4A6FE901" w14:textId="77777777" w:rsidR="00C5461A" w:rsidRPr="00C5461A" w:rsidRDefault="00C5461A" w:rsidP="00C5461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24A9CF6" w14:textId="6F5B5956" w:rsidR="00C5461A" w:rsidRPr="00CF23DD" w:rsidRDefault="00C5461A" w:rsidP="00EC74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включення до Переліку першого типу об’єктів комунальної власності  Авангардівської  селищної  ради  для передачі майна в оренду на аукціоні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p w14:paraId="5EA678A3" w14:textId="2F8740CD" w:rsidR="003D5FAF" w:rsidRPr="003D5FAF" w:rsidRDefault="003D5FAF" w:rsidP="00FD106D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bookmarkStart w:id="15" w:name="_Hlk181908585"/>
      <w:bookmarkStart w:id="16" w:name="_Hlk181908370"/>
      <w:r w:rsidR="001469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256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6 порядку денного </w:t>
      </w:r>
      <w:bookmarkStart w:id="17" w:name="_Hlk181908283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18" w:name="_Hlk192098682"/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включення  до  Переліку другого типу об’єктів комунальної власності Авангардівської селищної ради для передачі майна в оренду без проведення  аукціону</w:t>
      </w:r>
      <w:bookmarkEnd w:id="18"/>
      <w:r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  <w:bookmarkEnd w:id="17"/>
    </w:p>
    <w:p w14:paraId="6594C692" w14:textId="77777777" w:rsidR="000D3E59" w:rsidRDefault="000D3E59" w:rsidP="000D3E5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92183404"/>
      <w:bookmarkEnd w:id="15"/>
      <w:bookmarkEnd w:id="16"/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1792B65E" w14:textId="4EF5262E" w:rsidR="000D3E59" w:rsidRDefault="000D3E59" w:rsidP="00D931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726AFA21" w14:textId="69F024FE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включення  до  Переліку другого типу об’єктів комунальної власності Авангардівської селищної ради для передачі майна в оренду без проведення  аукціону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0AB6DB" w14:textId="77777777" w:rsidR="000D3E59" w:rsidRPr="00A820A0" w:rsidRDefault="000D3E59" w:rsidP="000D3E5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F15B491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«за» - Сирітка Артем Олександрович, </w:t>
      </w:r>
    </w:p>
    <w:p w14:paraId="2EBD03AE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442FE5C" w14:textId="2DC69086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D931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924C239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523BE464" w14:textId="77777777" w:rsidR="000D3E59" w:rsidRPr="00C5461A" w:rsidRDefault="000D3E59" w:rsidP="000D3E5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EB5A871" w14:textId="281F039C" w:rsidR="000D3E59" w:rsidRPr="00CF23DD" w:rsidRDefault="000D3E59" w:rsidP="00D931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включення  до  Переліку другого типу об’єктів комунальної власності Авангардівської селищної ради для передачі майна в оренду без проведення  аукціону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19"/>
    <w:p w14:paraId="5C18D64D" w14:textId="4F43ECC9" w:rsidR="0014697D" w:rsidRPr="0014697D" w:rsidRDefault="0014697D" w:rsidP="00FD106D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bookmarkStart w:id="20" w:name="_Hlk181908714"/>
      <w:r w:rsidR="0075256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7 порядку денного «</w:t>
      </w:r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затвердження  акту приймання-передачі та  прийняття  на  баланс Служби  у  справах  дітей  Авангардівської селищної  ради гуманітарної  (благодійної)  допомоги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988E884" w14:textId="77777777" w:rsidR="000D3E59" w:rsidRDefault="000D3E59" w:rsidP="000D3E5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92183486"/>
      <w:bookmarkEnd w:id="20"/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144D03CC" w14:textId="77777777" w:rsidR="000D3E59" w:rsidRDefault="000D3E59" w:rsidP="00D931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699755B1" w14:textId="34C9D6F9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затвердження  акту приймання-передачі та  прийняття  на  баланс Служби  у  справах  дітей  Авангардівської селищної  ради гуманітарної  (благодійної)  допомоги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BF440F" w14:textId="77777777" w:rsidR="000D3E59" w:rsidRPr="00A820A0" w:rsidRDefault="000D3E59" w:rsidP="000D3E5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DA2EEB4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4EAC67F3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71CB915" w14:textId="7BDFBD19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D931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3F5325F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09A34E3" w14:textId="77777777" w:rsidR="000D3E59" w:rsidRPr="00C5461A" w:rsidRDefault="000D3E59" w:rsidP="000D3E5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6EBC228" w14:textId="0DB04956" w:rsidR="000D3E59" w:rsidRPr="00CF23DD" w:rsidRDefault="000D3E59" w:rsidP="00D931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 затвердження  акту приймання-передачі та  прийняття  на  баланс Служби  у  справах  дітей  Авангардівської селищної  ради гуманітарної  (благодійної)  допомоги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21"/>
    <w:p w14:paraId="2F2F52A3" w14:textId="6562D81F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25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 Авангардівської селищної  ради благодійної допомоги від БО «БФ «Право на захист»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EC9814" w14:textId="77777777" w:rsidR="000D3E59" w:rsidRDefault="000D3E59" w:rsidP="000D3E5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81908817"/>
      <w:bookmarkStart w:id="23" w:name="_Hlk181909064"/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2F930CD6" w14:textId="77777777" w:rsidR="000D3E59" w:rsidRDefault="000D3E59" w:rsidP="00D931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lastRenderedPageBreak/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76031DA" w14:textId="51665F5E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 Авангардівської селищної  ради благодійної допомоги від БО «БФ «Право на захист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65564F" w14:textId="77777777" w:rsidR="000D3E59" w:rsidRPr="00A820A0" w:rsidRDefault="000D3E59" w:rsidP="000D3E5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AACCD92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62572EB5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5A7C7B8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50A5C23F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219D404" w14:textId="77777777" w:rsidR="000D3E59" w:rsidRPr="00C5461A" w:rsidRDefault="000D3E59" w:rsidP="000D3E5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3E74ADC" w14:textId="5ABE3857" w:rsidR="000D3E59" w:rsidRPr="00CF23DD" w:rsidRDefault="000D3E59" w:rsidP="008758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 Авангардівської селищної  ради благодійної допомоги від БО «БФ «Право на захист»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p w14:paraId="3439AFDC" w14:textId="5FC4929C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25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комунальному закладу «Центр безпеки громадян» Авангардівської селищної ради підрядної організації з виконання робіт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22"/>
    <w:p w14:paraId="22FF539C" w14:textId="77777777" w:rsidR="000D3E59" w:rsidRDefault="000D3E59" w:rsidP="000D3E5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38373AD9" w14:textId="77777777" w:rsidR="000D3E59" w:rsidRDefault="000D3E59" w:rsidP="00DB6FA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9D972FF" w14:textId="72C5B274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комунальному закладу «Центр безпеки громадян» Авангардівської селищної ради підрядної організації з виконання робіт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1D6425" w14:textId="77777777" w:rsidR="000D3E59" w:rsidRPr="00A820A0" w:rsidRDefault="000D3E59" w:rsidP="000D3E5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097D289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2B74853F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3028938F" w14:textId="6857260F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DB6F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FB1AE57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E7A0DD4" w14:textId="77777777" w:rsidR="000D3E59" w:rsidRPr="00C5461A" w:rsidRDefault="000D3E59" w:rsidP="000D3E5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CF6E1F" w14:textId="3872480D" w:rsidR="003D5FAF" w:rsidRDefault="000D3E59" w:rsidP="000D3E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погодження комунальному закладу «Центр безпеки громадян» Авангардівської селищної ради підрядної організації з виконання робіт»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A504DF" w14:textId="68EE7737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_Hlk181908924"/>
      <w:bookmarkEnd w:id="23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F35C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0D3E59" w:rsidRPr="000D3E59">
        <w:rPr>
          <w:rFonts w:ascii="Liberation Serif" w:eastAsia="NSimSun" w:hAnsi="Liberation Serif" w:cs="Arial"/>
          <w:sz w:val="28"/>
          <w:szCs w:val="28"/>
          <w:lang w:eastAsia="zh-CN" w:bidi="hi-IN"/>
          <w14:ligatures w14:val="none"/>
        </w:rPr>
        <w:t xml:space="preserve">Про погодження підрядної організації з </w:t>
      </w:r>
      <w:r w:rsidR="000D3E59" w:rsidRPr="000D3E59">
        <w:rPr>
          <w:rFonts w:ascii="Times New Roman" w:eastAsia="NSimSun" w:hAnsi="Times New Roman" w:cs="Times New Roman"/>
          <w:bCs/>
          <w:color w:val="000000"/>
          <w:sz w:val="28"/>
          <w:szCs w:val="28"/>
          <w:lang w:eastAsia="zh-CN" w:bidi="hi-IN"/>
          <w14:ligatures w14:val="none"/>
        </w:rPr>
        <w:t>виготовлення проектно-кошторисної документації по об’єкту «Реконструкція внутрішніх водопровідних мереж із облаштуванням окремого водогону від вул. Промислової до ВЧ А-2800 с-ще Хлібодарське, Одеського району Одеської області»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4"/>
    <w:p w14:paraId="1E0F437A" w14:textId="77777777" w:rsidR="000D3E59" w:rsidRDefault="000D3E59" w:rsidP="000D3E5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4A9C4EAD" w14:textId="77777777" w:rsidR="000D3E59" w:rsidRDefault="000D3E59" w:rsidP="00DB6FA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698314E4" w14:textId="63DE66DF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Liberation Serif" w:eastAsia="NSimSun" w:hAnsi="Liberation Serif" w:cs="Arial"/>
          <w:sz w:val="28"/>
          <w:szCs w:val="28"/>
          <w:lang w:eastAsia="zh-CN" w:bidi="hi-IN"/>
          <w14:ligatures w14:val="none"/>
        </w:rPr>
        <w:t xml:space="preserve">Про погодження підрядної організації з </w:t>
      </w:r>
      <w:r w:rsidRPr="000D3E59">
        <w:rPr>
          <w:rFonts w:ascii="Times New Roman" w:eastAsia="NSimSun" w:hAnsi="Times New Roman" w:cs="Times New Roman"/>
          <w:bCs/>
          <w:color w:val="000000"/>
          <w:sz w:val="28"/>
          <w:szCs w:val="28"/>
          <w:lang w:eastAsia="zh-CN" w:bidi="hi-IN"/>
          <w14:ligatures w14:val="none"/>
        </w:rPr>
        <w:t>виготовлення проектно-кошторисної документації по об’єкту «Реконструкція внутрішніх водопровідних мереж із облаштуванням окремого водогону від вул. Промислової до ВЧ А-2800 с-ще Хлібодарське, Одеського району Одеської області»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C56B0F" w14:textId="77777777" w:rsidR="000D3E59" w:rsidRPr="00A820A0" w:rsidRDefault="000D3E59" w:rsidP="000D3E5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4A8FE70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6235B5F3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1920C03" w14:textId="725BFD8A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DB6F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AE395AD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7F1C55F" w14:textId="77777777" w:rsidR="000D3E59" w:rsidRPr="00C5461A" w:rsidRDefault="000D3E59" w:rsidP="000D3E5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12D97D8" w14:textId="3078237B" w:rsidR="000D3E59" w:rsidRDefault="000D3E59" w:rsidP="000D3E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Liberation Serif" w:eastAsia="NSimSun" w:hAnsi="Liberation Serif" w:cs="Arial"/>
          <w:sz w:val="28"/>
          <w:szCs w:val="28"/>
          <w:lang w:eastAsia="zh-CN" w:bidi="hi-IN"/>
          <w14:ligatures w14:val="none"/>
        </w:rPr>
        <w:t xml:space="preserve">Про погодження підрядної організації з </w:t>
      </w:r>
      <w:r w:rsidRPr="000D3E59">
        <w:rPr>
          <w:rFonts w:ascii="Times New Roman" w:eastAsia="NSimSun" w:hAnsi="Times New Roman" w:cs="Times New Roman"/>
          <w:bCs/>
          <w:color w:val="000000"/>
          <w:sz w:val="28"/>
          <w:szCs w:val="28"/>
          <w:lang w:eastAsia="zh-CN" w:bidi="hi-IN"/>
          <w14:ligatures w14:val="none"/>
        </w:rPr>
        <w:t>виготовлення проектно-кошторисної документації по об’єкту «Реконструкція внутрішніх водопровідних мереж із облаштуванням окремого водогону від</w:t>
      </w:r>
      <w:r>
        <w:rPr>
          <w:rFonts w:ascii="Times New Roman" w:eastAsia="NSimSun" w:hAnsi="Times New Roman" w:cs="Times New Roman"/>
          <w:bCs/>
          <w:color w:val="000000"/>
          <w:sz w:val="28"/>
          <w:szCs w:val="28"/>
          <w:lang w:eastAsia="zh-CN" w:bidi="hi-IN"/>
          <w14:ligatures w14:val="none"/>
        </w:rPr>
        <w:t xml:space="preserve">                   </w:t>
      </w:r>
      <w:r w:rsidRPr="000D3E59">
        <w:rPr>
          <w:rFonts w:ascii="Times New Roman" w:eastAsia="NSimSun" w:hAnsi="Times New Roman" w:cs="Times New Roman"/>
          <w:bCs/>
          <w:color w:val="000000"/>
          <w:sz w:val="28"/>
          <w:szCs w:val="28"/>
          <w:lang w:eastAsia="zh-CN" w:bidi="hi-IN"/>
          <w14:ligatures w14:val="none"/>
        </w:rPr>
        <w:t xml:space="preserve"> вул. Промислової до ВЧ А-2800 с-ще Хлібодарське, Одеського району Одеської області»</w:t>
      </w:r>
      <w:r>
        <w:rPr>
          <w:rFonts w:ascii="Times New Roman" w:eastAsia="NSimSun" w:hAnsi="Times New Roman" w:cs="Times New Roman"/>
          <w:bCs/>
          <w:color w:val="000000"/>
          <w:sz w:val="28"/>
          <w:szCs w:val="28"/>
          <w:lang w:eastAsia="zh-CN" w:bidi="hi-IN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BF1139" w14:textId="379E25F9" w:rsidR="0014697D" w:rsidRPr="0014697D" w:rsidRDefault="00F35C6D" w:rsidP="00F35C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11 порядку денного «</w:t>
      </w:r>
      <w:r w:rsidR="000D3E59" w:rsidRPr="000D3E5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погодження підрядної організації з </w:t>
      </w:r>
      <w:r w:rsidR="000D3E59"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виготовлення проектно-кошторисної документації по об’єкту: «Капітальний ремонт підвального приміщення із влаштуванням споруди цивільного захисту (найпростішого укриття) будівлі Авангардівського ЗДО «Берізка»  за адресою: Одеська область, Одеський район, с-ще. Авангард, вул. Добрянського 26А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3783690" w14:textId="77777777" w:rsidR="000D3E59" w:rsidRDefault="000D3E59" w:rsidP="000D3E5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92183862"/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05D1F35B" w14:textId="77777777" w:rsidR="000D3E59" w:rsidRDefault="000D3E59" w:rsidP="00DB6FA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627190A5" w14:textId="666D2D93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погодження підрядної організації з </w:t>
      </w:r>
      <w:r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виготовлення проектно-кошторисної документації по об’єкту: «Капітальний ремонт підвального приміщення із влаштуванням споруди </w:t>
      </w:r>
      <w:r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lastRenderedPageBreak/>
        <w:t>цивільного захисту (найпростішого укриття) будівлі Авангардівського ЗДО «Берізка»  за адресою: Одеська область, Одеський район, с-ще. Авангард, вул. Добрянського 26А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C6F8B0" w14:textId="77777777" w:rsidR="000D3E59" w:rsidRPr="00A820A0" w:rsidRDefault="000D3E59" w:rsidP="000D3E5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13F3D40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121D7467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0F075715" w14:textId="4E1A8D25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DB6F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7A474EE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B26A00E" w14:textId="77777777" w:rsidR="000D3E59" w:rsidRPr="00C5461A" w:rsidRDefault="000D3E59" w:rsidP="000D3E5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3D731DF" w14:textId="041CF3BE" w:rsidR="000D3E59" w:rsidRDefault="000D3E59" w:rsidP="000D3E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погодження підрядної організації з </w:t>
      </w:r>
      <w:r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виготовлення проектно-кошторисної документації по об’єкту: «Капітальний ремонт підвального приміщення із влаштуванням споруди цивільного захисту (найпростішого укриття) будівлі Авангардівського ЗДО «Берізка»  за адресою: Одеська область, Одеський район, с-ще. Авангард, вул. Добрянського 26А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5"/>
    <w:p w14:paraId="12126775" w14:textId="1BA8401B" w:rsidR="00C578EB" w:rsidRPr="00C578EB" w:rsidRDefault="00C578EB" w:rsidP="00C578E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Pr="00C57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C57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437756" w:rsidRPr="004377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проведення заходів із впровадження реформи шкільного харчування на території Авангардівської селищної територіальної громади</w:t>
      </w:r>
      <w:r w:rsidRPr="00C578E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1D1A95B" w14:textId="77777777" w:rsidR="000D3E59" w:rsidRDefault="000D3E59" w:rsidP="000D3E5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135B0604" w14:textId="77777777" w:rsidR="000D3E59" w:rsidRDefault="000D3E59" w:rsidP="00DB6FA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60287F8" w14:textId="65DFC44F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>погодити та винести на розгляд пленарного засідання сесії Авангардівської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437756" w:rsidRPr="004377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проведення заходів із впровадження реформи шкільного харчування на території Авангардівської селищної територіальної громади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6F7A1" w14:textId="77777777" w:rsidR="000D3E59" w:rsidRPr="00A820A0" w:rsidRDefault="000D3E59" w:rsidP="000D3E5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3F6C0B7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3C4C1588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DE2CF35" w14:textId="6BA5A193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  <w:r w:rsidR="00DB6F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1340510" w14:textId="77777777" w:rsidR="000D3E59" w:rsidRPr="00C5461A" w:rsidRDefault="000D3E59" w:rsidP="000D3E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3B3045E" w14:textId="77777777" w:rsidR="000D3E59" w:rsidRPr="00C5461A" w:rsidRDefault="000D3E59" w:rsidP="000D3E5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5BB3D8C" w14:textId="0644B6B7" w:rsidR="000D3E59" w:rsidRDefault="000D3E59" w:rsidP="000D3E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437756" w:rsidRPr="004377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 проведення заходів із впровадження реформи шкільного харчування на території Авангардівської селищної територіальної громади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EC7DC1" w14:textId="561D94E1" w:rsidR="00C20C98" w:rsidRDefault="00437756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Сирітка А.О.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 про розгляд постійною комісією питань порядку денного засідання комісії.</w:t>
      </w:r>
    </w:p>
    <w:p w14:paraId="63A12F8D" w14:textId="77777777" w:rsidR="00121159" w:rsidRDefault="0012115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Запропонував завершити засідання постійної комісії.</w:t>
      </w:r>
    </w:p>
    <w:p w14:paraId="39AA1747" w14:textId="77777777" w:rsidR="00121159" w:rsidRDefault="0012115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BDD94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728047FC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23BF2F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6A24B3" w14:textId="77777777" w:rsidR="003976F4" w:rsidRPr="001C34F2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Артем СИРІТКА</w:t>
      </w:r>
    </w:p>
    <w:sectPr w:rsidR="003976F4" w:rsidRPr="001C34F2" w:rsidSect="00A820A0">
      <w:footerReference w:type="default" r:id="rId8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B2C71" w14:textId="77777777" w:rsidR="00515440" w:rsidRDefault="00515440" w:rsidP="00F1215C">
      <w:pPr>
        <w:spacing w:after="0" w:line="240" w:lineRule="auto"/>
      </w:pPr>
      <w:r>
        <w:separator/>
      </w:r>
    </w:p>
  </w:endnote>
  <w:endnote w:type="continuationSeparator" w:id="0">
    <w:p w14:paraId="7BD96560" w14:textId="77777777" w:rsidR="00515440" w:rsidRDefault="00515440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3287EED" w14:textId="77777777" w:rsidR="00FC4D25" w:rsidRDefault="00FC4D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39A2B22" w14:textId="77777777" w:rsidR="00FC4D25" w:rsidRDefault="00FC4D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C4F2E" w14:textId="77777777" w:rsidR="00515440" w:rsidRDefault="00515440" w:rsidP="00F1215C">
      <w:pPr>
        <w:spacing w:after="0" w:line="240" w:lineRule="auto"/>
      </w:pPr>
      <w:r>
        <w:separator/>
      </w:r>
    </w:p>
  </w:footnote>
  <w:footnote w:type="continuationSeparator" w:id="0">
    <w:p w14:paraId="22E9B662" w14:textId="77777777" w:rsidR="00515440" w:rsidRDefault="00515440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812128">
    <w:abstractNumId w:val="4"/>
  </w:num>
  <w:num w:numId="2" w16cid:durableId="883522652">
    <w:abstractNumId w:val="3"/>
  </w:num>
  <w:num w:numId="3" w16cid:durableId="887374706">
    <w:abstractNumId w:val="0"/>
  </w:num>
  <w:num w:numId="4" w16cid:durableId="2082099762">
    <w:abstractNumId w:val="1"/>
  </w:num>
  <w:num w:numId="5" w16cid:durableId="532501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769BF"/>
    <w:rsid w:val="00084628"/>
    <w:rsid w:val="00094E35"/>
    <w:rsid w:val="000D3E59"/>
    <w:rsid w:val="00121159"/>
    <w:rsid w:val="0014697D"/>
    <w:rsid w:val="00162958"/>
    <w:rsid w:val="001679CE"/>
    <w:rsid w:val="001C34F2"/>
    <w:rsid w:val="00230E5D"/>
    <w:rsid w:val="00283D64"/>
    <w:rsid w:val="002A3052"/>
    <w:rsid w:val="002B1C88"/>
    <w:rsid w:val="002D7FB5"/>
    <w:rsid w:val="002F33E2"/>
    <w:rsid w:val="0030001F"/>
    <w:rsid w:val="003254CD"/>
    <w:rsid w:val="0033607F"/>
    <w:rsid w:val="0035631E"/>
    <w:rsid w:val="003976F4"/>
    <w:rsid w:val="003D2E92"/>
    <w:rsid w:val="003D5FAF"/>
    <w:rsid w:val="00411691"/>
    <w:rsid w:val="00437756"/>
    <w:rsid w:val="0045452C"/>
    <w:rsid w:val="004C1666"/>
    <w:rsid w:val="00505A75"/>
    <w:rsid w:val="00515440"/>
    <w:rsid w:val="005B3AC4"/>
    <w:rsid w:val="005D18E8"/>
    <w:rsid w:val="00603DFD"/>
    <w:rsid w:val="006858DE"/>
    <w:rsid w:val="006A275C"/>
    <w:rsid w:val="006A2E58"/>
    <w:rsid w:val="006A7765"/>
    <w:rsid w:val="006D5104"/>
    <w:rsid w:val="006D546D"/>
    <w:rsid w:val="00700734"/>
    <w:rsid w:val="0074138B"/>
    <w:rsid w:val="0075256C"/>
    <w:rsid w:val="0076211A"/>
    <w:rsid w:val="00786F5A"/>
    <w:rsid w:val="007C1AB2"/>
    <w:rsid w:val="007C7BDC"/>
    <w:rsid w:val="00822B13"/>
    <w:rsid w:val="00824E03"/>
    <w:rsid w:val="00837C3C"/>
    <w:rsid w:val="00875801"/>
    <w:rsid w:val="00887E12"/>
    <w:rsid w:val="00893B78"/>
    <w:rsid w:val="00900DD3"/>
    <w:rsid w:val="00936EC3"/>
    <w:rsid w:val="00955B30"/>
    <w:rsid w:val="00984A2B"/>
    <w:rsid w:val="009B40DB"/>
    <w:rsid w:val="009C1323"/>
    <w:rsid w:val="009C1CA5"/>
    <w:rsid w:val="009C6917"/>
    <w:rsid w:val="009D7D4D"/>
    <w:rsid w:val="00A070AB"/>
    <w:rsid w:val="00A20EF3"/>
    <w:rsid w:val="00A456B4"/>
    <w:rsid w:val="00A820A0"/>
    <w:rsid w:val="00AD534A"/>
    <w:rsid w:val="00AF0B8B"/>
    <w:rsid w:val="00AF64DF"/>
    <w:rsid w:val="00B26872"/>
    <w:rsid w:val="00C20C98"/>
    <w:rsid w:val="00C2248B"/>
    <w:rsid w:val="00C4131A"/>
    <w:rsid w:val="00C43D7B"/>
    <w:rsid w:val="00C5461A"/>
    <w:rsid w:val="00C578EB"/>
    <w:rsid w:val="00CA7323"/>
    <w:rsid w:val="00CE5617"/>
    <w:rsid w:val="00CF23DD"/>
    <w:rsid w:val="00D03046"/>
    <w:rsid w:val="00D100C1"/>
    <w:rsid w:val="00D56725"/>
    <w:rsid w:val="00D67F0E"/>
    <w:rsid w:val="00D87170"/>
    <w:rsid w:val="00D931E0"/>
    <w:rsid w:val="00DB6FAA"/>
    <w:rsid w:val="00E54A08"/>
    <w:rsid w:val="00E755F3"/>
    <w:rsid w:val="00EC74F4"/>
    <w:rsid w:val="00F10512"/>
    <w:rsid w:val="00F1215C"/>
    <w:rsid w:val="00F35C6D"/>
    <w:rsid w:val="00F43357"/>
    <w:rsid w:val="00FB528B"/>
    <w:rsid w:val="00FC4D25"/>
    <w:rsid w:val="00FD106D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8CE8E91D-53DF-4061-ACB9-76AA506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paragraph" w:styleId="a8">
    <w:name w:val="endnote text"/>
    <w:basedOn w:val="a"/>
    <w:link w:val="a9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094E3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94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DA5A-C62B-4399-A645-79E50F34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12571</Words>
  <Characters>7166</Characters>
  <Application>Microsoft Office Word</Application>
  <DocSecurity>0</DocSecurity>
  <Lines>59</Lines>
  <Paragraphs>39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8</cp:revision>
  <cp:lastPrinted>2024-11-11T13:05:00Z</cp:lastPrinted>
  <dcterms:created xsi:type="dcterms:W3CDTF">2025-03-06T18:07:00Z</dcterms:created>
  <dcterms:modified xsi:type="dcterms:W3CDTF">2025-03-07T08:46:00Z</dcterms:modified>
</cp:coreProperties>
</file>